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B7241" w14:textId="0B7969C6" w:rsidR="00DC2515" w:rsidRDefault="00DC2515" w:rsidP="00DC2515">
      <w:pPr>
        <w:jc w:val="center"/>
        <w:rPr>
          <w:b/>
          <w:caps/>
          <w:sz w:val="28"/>
        </w:rPr>
      </w:pPr>
      <w:r w:rsidRPr="00124EF2">
        <w:rPr>
          <w:b/>
          <w:caps/>
          <w:sz w:val="28"/>
        </w:rPr>
        <w:t xml:space="preserve">Procurement </w:t>
      </w:r>
      <w:r w:rsidR="005A6E5B">
        <w:rPr>
          <w:b/>
          <w:caps/>
          <w:sz w:val="28"/>
        </w:rPr>
        <w:t>SOFTWARE</w:t>
      </w:r>
      <w:r w:rsidRPr="00124EF2">
        <w:rPr>
          <w:b/>
          <w:caps/>
          <w:sz w:val="28"/>
        </w:rPr>
        <w:t xml:space="preserve"> Questionnaire</w:t>
      </w:r>
    </w:p>
    <w:p w14:paraId="4BDB932B" w14:textId="0F4ECFA6" w:rsidR="00B30276" w:rsidRPr="00B30276" w:rsidRDefault="00B30276" w:rsidP="00DC2515">
      <w:pPr>
        <w:jc w:val="center"/>
        <w:rPr>
          <w:b/>
          <w:caps/>
          <w:sz w:val="16"/>
          <w:szCs w:val="14"/>
        </w:rPr>
      </w:pPr>
      <w:r w:rsidRPr="00B30276">
        <w:rPr>
          <w:b/>
          <w:caps/>
          <w:sz w:val="18"/>
          <w:szCs w:val="14"/>
        </w:rPr>
        <w:t>SUNY Geneseo</w:t>
      </w:r>
    </w:p>
    <w:p w14:paraId="5D4B02E0" w14:textId="77777777" w:rsidR="00AE42E8" w:rsidRPr="00353115" w:rsidRDefault="00AE42E8" w:rsidP="00DC2515">
      <w:pPr>
        <w:jc w:val="center"/>
        <w:rPr>
          <w:b/>
          <w:caps/>
          <w:sz w:val="6"/>
        </w:rPr>
      </w:pPr>
    </w:p>
    <w:p w14:paraId="7E9130DF" w14:textId="77777777" w:rsidR="00AE42E8" w:rsidRPr="000F452D" w:rsidRDefault="00AE42E8" w:rsidP="00AE42E8">
      <w:pPr>
        <w:pBdr>
          <w:bottom w:val="single" w:sz="4" w:space="1" w:color="auto"/>
        </w:pBdr>
        <w:jc w:val="both"/>
        <w:rPr>
          <w:sz w:val="10"/>
        </w:rPr>
      </w:pPr>
    </w:p>
    <w:p w14:paraId="1F129AF8" w14:textId="13AB6B69" w:rsidR="00841689" w:rsidRDefault="00841689" w:rsidP="005F14CD">
      <w:pPr>
        <w:jc w:val="both"/>
        <w:rPr>
          <w:b/>
          <w:sz w:val="22"/>
        </w:rPr>
      </w:pPr>
      <w:r w:rsidRPr="00841689">
        <w:rPr>
          <w:b/>
          <w:sz w:val="22"/>
        </w:rPr>
        <w:t>INSTRUCTIONS</w:t>
      </w:r>
    </w:p>
    <w:p w14:paraId="32444DB9" w14:textId="77777777" w:rsidR="00841689" w:rsidRPr="00B30276" w:rsidRDefault="00841689" w:rsidP="005F14CD">
      <w:pPr>
        <w:jc w:val="both"/>
        <w:rPr>
          <w:b/>
          <w:sz w:val="8"/>
          <w:szCs w:val="18"/>
        </w:rPr>
      </w:pPr>
    </w:p>
    <w:p w14:paraId="3203FFCE" w14:textId="66C32A7A" w:rsidR="005F14CD" w:rsidRPr="00841689" w:rsidRDefault="00AE42E8" w:rsidP="00DC2515">
      <w:pPr>
        <w:rPr>
          <w:sz w:val="22"/>
        </w:rPr>
      </w:pPr>
      <w:r w:rsidRPr="00353419">
        <w:rPr>
          <w:b/>
          <w:sz w:val="22"/>
        </w:rPr>
        <w:t xml:space="preserve">To initiate </w:t>
      </w:r>
      <w:r w:rsidR="00FB5810">
        <w:rPr>
          <w:b/>
          <w:sz w:val="22"/>
        </w:rPr>
        <w:t>a</w:t>
      </w:r>
      <w:r w:rsidR="00627E9B">
        <w:rPr>
          <w:b/>
          <w:sz w:val="22"/>
        </w:rPr>
        <w:t xml:space="preserve"> </w:t>
      </w:r>
      <w:r w:rsidR="0098656F">
        <w:rPr>
          <w:b/>
          <w:sz w:val="22"/>
        </w:rPr>
        <w:t>software p</w:t>
      </w:r>
      <w:r w:rsidR="00FB5810">
        <w:rPr>
          <w:b/>
          <w:sz w:val="22"/>
        </w:rPr>
        <w:t>urchase</w:t>
      </w:r>
      <w:r w:rsidR="0098656F">
        <w:rPr>
          <w:b/>
          <w:sz w:val="22"/>
        </w:rPr>
        <w:t xml:space="preserve">, </w:t>
      </w:r>
      <w:r w:rsidRPr="00353419">
        <w:rPr>
          <w:b/>
          <w:sz w:val="22"/>
        </w:rPr>
        <w:t>please complete t</w:t>
      </w:r>
      <w:r w:rsidR="005F14CD" w:rsidRPr="00353419">
        <w:rPr>
          <w:b/>
          <w:sz w:val="22"/>
        </w:rPr>
        <w:t xml:space="preserve">his </w:t>
      </w:r>
      <w:r w:rsidR="00144293">
        <w:rPr>
          <w:b/>
          <w:sz w:val="22"/>
        </w:rPr>
        <w:t>q</w:t>
      </w:r>
      <w:r w:rsidR="005F14CD" w:rsidRPr="00353419">
        <w:rPr>
          <w:b/>
          <w:sz w:val="22"/>
        </w:rPr>
        <w:t xml:space="preserve">uestionnaire </w:t>
      </w:r>
      <w:r w:rsidR="00627E9B">
        <w:rPr>
          <w:b/>
          <w:sz w:val="22"/>
        </w:rPr>
        <w:t xml:space="preserve">in full </w:t>
      </w:r>
      <w:r w:rsidR="005F14CD" w:rsidRPr="00353419">
        <w:rPr>
          <w:b/>
          <w:sz w:val="22"/>
        </w:rPr>
        <w:t xml:space="preserve">and </w:t>
      </w:r>
      <w:r w:rsidR="0098656F">
        <w:rPr>
          <w:b/>
          <w:sz w:val="22"/>
        </w:rPr>
        <w:t>submit with the corresponding purchase requisition</w:t>
      </w:r>
      <w:r w:rsidR="00331899">
        <w:rPr>
          <w:b/>
          <w:sz w:val="22"/>
        </w:rPr>
        <w:t xml:space="preserve"> (non-catalog order) in </w:t>
      </w:r>
      <w:proofErr w:type="spellStart"/>
      <w:r w:rsidR="00331899">
        <w:rPr>
          <w:b/>
          <w:sz w:val="22"/>
        </w:rPr>
        <w:t>KnightSource</w:t>
      </w:r>
      <w:proofErr w:type="spellEnd"/>
      <w:r w:rsidR="0098656F">
        <w:rPr>
          <w:b/>
          <w:sz w:val="22"/>
        </w:rPr>
        <w:t xml:space="preserve">.   </w:t>
      </w:r>
      <w:r w:rsidR="003A2FDB" w:rsidRPr="0098656F">
        <w:rPr>
          <w:sz w:val="22"/>
        </w:rPr>
        <w:t xml:space="preserve">It is recommended that </w:t>
      </w:r>
      <w:r w:rsidR="00DC15AE">
        <w:rPr>
          <w:sz w:val="22"/>
        </w:rPr>
        <w:t>software purchases b</w:t>
      </w:r>
      <w:r w:rsidR="003A2FDB" w:rsidRPr="0098656F">
        <w:rPr>
          <w:sz w:val="22"/>
        </w:rPr>
        <w:t xml:space="preserve">e submitted at least </w:t>
      </w:r>
      <w:r w:rsidR="0087037E">
        <w:rPr>
          <w:sz w:val="22"/>
        </w:rPr>
        <w:t>two (</w:t>
      </w:r>
      <w:r w:rsidR="003A2FDB" w:rsidRPr="0098656F">
        <w:rPr>
          <w:sz w:val="22"/>
        </w:rPr>
        <w:t>2</w:t>
      </w:r>
      <w:r w:rsidR="0087037E">
        <w:rPr>
          <w:sz w:val="22"/>
        </w:rPr>
        <w:t>)</w:t>
      </w:r>
      <w:r w:rsidR="003A2FDB" w:rsidRPr="0098656F">
        <w:rPr>
          <w:sz w:val="22"/>
        </w:rPr>
        <w:t xml:space="preserve"> months in advance of a new purchase </w:t>
      </w:r>
      <w:r w:rsidR="0087037E">
        <w:rPr>
          <w:sz w:val="22"/>
        </w:rPr>
        <w:t>(</w:t>
      </w:r>
      <w:r w:rsidR="003A2FDB" w:rsidRPr="0098656F">
        <w:rPr>
          <w:sz w:val="22"/>
        </w:rPr>
        <w:t>or renewal</w:t>
      </w:r>
      <w:r w:rsidR="0087037E">
        <w:rPr>
          <w:sz w:val="22"/>
        </w:rPr>
        <w:t>)</w:t>
      </w:r>
      <w:r w:rsidR="00FB5810">
        <w:rPr>
          <w:sz w:val="22"/>
        </w:rPr>
        <w:t>, when feasible,</w:t>
      </w:r>
      <w:r w:rsidR="003A2FDB" w:rsidRPr="00841689">
        <w:rPr>
          <w:b/>
          <w:sz w:val="22"/>
        </w:rPr>
        <w:t xml:space="preserve"> </w:t>
      </w:r>
      <w:r w:rsidR="000F452D" w:rsidRPr="00841689">
        <w:rPr>
          <w:sz w:val="22"/>
        </w:rPr>
        <w:t xml:space="preserve">to allow for the </w:t>
      </w:r>
      <w:r w:rsidR="0098656F">
        <w:rPr>
          <w:sz w:val="22"/>
        </w:rPr>
        <w:t xml:space="preserve">required </w:t>
      </w:r>
      <w:r w:rsidR="00841689" w:rsidRPr="00841689">
        <w:rPr>
          <w:sz w:val="22"/>
        </w:rPr>
        <w:t>a</w:t>
      </w:r>
      <w:r w:rsidR="000F452D" w:rsidRPr="00841689">
        <w:rPr>
          <w:sz w:val="22"/>
        </w:rPr>
        <w:t xml:space="preserve">ccessibility </w:t>
      </w:r>
      <w:r w:rsidR="0098656F">
        <w:rPr>
          <w:sz w:val="22"/>
        </w:rPr>
        <w:t>review</w:t>
      </w:r>
      <w:r w:rsidR="000F452D" w:rsidRPr="00841689">
        <w:rPr>
          <w:sz w:val="22"/>
        </w:rPr>
        <w:t xml:space="preserve"> </w:t>
      </w:r>
      <w:r w:rsidR="0098656F">
        <w:rPr>
          <w:sz w:val="22"/>
        </w:rPr>
        <w:t xml:space="preserve">and </w:t>
      </w:r>
      <w:r w:rsidR="003A2FDB" w:rsidRPr="00841689">
        <w:rPr>
          <w:sz w:val="22"/>
        </w:rPr>
        <w:t>procurement process</w:t>
      </w:r>
      <w:r w:rsidR="0030449A">
        <w:rPr>
          <w:sz w:val="22"/>
        </w:rPr>
        <w:t>es,</w:t>
      </w:r>
      <w:r w:rsidR="003A2FDB" w:rsidRPr="00841689">
        <w:rPr>
          <w:sz w:val="22"/>
        </w:rPr>
        <w:t xml:space="preserve"> </w:t>
      </w:r>
      <w:r w:rsidR="0098656F">
        <w:rPr>
          <w:sz w:val="22"/>
        </w:rPr>
        <w:t xml:space="preserve">including any needed </w:t>
      </w:r>
      <w:r w:rsidR="003A2FDB" w:rsidRPr="00841689">
        <w:rPr>
          <w:sz w:val="22"/>
        </w:rPr>
        <w:t xml:space="preserve">negotiations </w:t>
      </w:r>
      <w:r w:rsidR="0098656F">
        <w:rPr>
          <w:sz w:val="22"/>
        </w:rPr>
        <w:t xml:space="preserve">related to the licensing and/or end user terms, to be completed. </w:t>
      </w:r>
    </w:p>
    <w:p w14:paraId="5E795980" w14:textId="77777777" w:rsidR="00AE42E8" w:rsidRPr="00353115" w:rsidRDefault="00AE42E8" w:rsidP="00AE42E8">
      <w:pPr>
        <w:pBdr>
          <w:bottom w:val="single" w:sz="4" w:space="1" w:color="auto"/>
        </w:pBdr>
        <w:rPr>
          <w:b/>
          <w:sz w:val="6"/>
        </w:rPr>
      </w:pPr>
    </w:p>
    <w:p w14:paraId="3E3BC373" w14:textId="77777777" w:rsidR="00353115" w:rsidRPr="0016482C" w:rsidRDefault="00353115" w:rsidP="00DC2515">
      <w:pPr>
        <w:rPr>
          <w:b/>
          <w:sz w:val="2"/>
        </w:rPr>
      </w:pPr>
    </w:p>
    <w:p w14:paraId="64E541E0" w14:textId="5801202A" w:rsidR="000435EA" w:rsidRPr="00CC00BA" w:rsidRDefault="003D3A56" w:rsidP="00DC2515">
      <w:pPr>
        <w:rPr>
          <w:b/>
          <w:sz w:val="22"/>
        </w:rPr>
      </w:pPr>
      <w:r w:rsidRPr="00CC00BA">
        <w:rPr>
          <w:b/>
          <w:sz w:val="22"/>
        </w:rPr>
        <w:t>CONTACT INFORMATION &amp; FUNDING</w:t>
      </w:r>
    </w:p>
    <w:p w14:paraId="1A2377AA" w14:textId="77777777" w:rsidR="003D3A56" w:rsidRPr="00B30276" w:rsidRDefault="003D3A56" w:rsidP="00DC2515">
      <w:pPr>
        <w:rPr>
          <w:b/>
          <w:sz w:val="10"/>
          <w:szCs w:val="20"/>
        </w:rPr>
      </w:pPr>
    </w:p>
    <w:p w14:paraId="4A1D1819" w14:textId="75878324" w:rsidR="000435EA" w:rsidRPr="00CC00BA" w:rsidRDefault="00506680" w:rsidP="000100D1">
      <w:pPr>
        <w:ind w:left="720" w:hanging="360"/>
        <w:rPr>
          <w:b/>
          <w:sz w:val="22"/>
        </w:rPr>
      </w:pPr>
      <w:r w:rsidRPr="00CC00BA">
        <w:rPr>
          <w:sz w:val="22"/>
        </w:rPr>
        <w:t xml:space="preserve">1.  </w:t>
      </w:r>
      <w:r w:rsidR="000435EA" w:rsidRPr="00CC00BA">
        <w:rPr>
          <w:b/>
          <w:sz w:val="22"/>
        </w:rPr>
        <w:t>Department</w:t>
      </w:r>
      <w:r w:rsidR="00DA4C24" w:rsidRPr="00CC00BA">
        <w:rPr>
          <w:b/>
          <w:sz w:val="22"/>
        </w:rPr>
        <w:t>:</w:t>
      </w:r>
      <w:r w:rsidR="000435EA" w:rsidRPr="00CC00BA">
        <w:rPr>
          <w:b/>
          <w:sz w:val="22"/>
        </w:rPr>
        <w:t xml:space="preserve"> </w:t>
      </w:r>
      <w:sdt>
        <w:sdtPr>
          <w:rPr>
            <w:rStyle w:val="Style1"/>
            <w:sz w:val="22"/>
          </w:rPr>
          <w:id w:val="-1362425584"/>
          <w:placeholder>
            <w:docPart w:val="BADDC7441FB440EE8F8FC0F3F0AC2982"/>
          </w:placeholder>
          <w:showingPlcHdr/>
          <w15:color w:val="3366FF"/>
          <w:text/>
        </w:sdtPr>
        <w:sdtEndPr>
          <w:rPr>
            <w:rStyle w:val="DefaultParagraphFont"/>
            <w:b/>
            <w:color w:val="auto"/>
          </w:rPr>
        </w:sdtEndPr>
        <w:sdtContent>
          <w:r w:rsidR="00375396" w:rsidRPr="00CC00BA">
            <w:rPr>
              <w:rStyle w:val="PlaceholderText"/>
              <w:sz w:val="22"/>
            </w:rPr>
            <w:t>Click or tap here to enter text.</w:t>
          </w:r>
        </w:sdtContent>
      </w:sdt>
    </w:p>
    <w:p w14:paraId="59325C3C" w14:textId="77777777" w:rsidR="009B6B91" w:rsidRPr="00CC00BA" w:rsidRDefault="009B6B91" w:rsidP="000100D1">
      <w:pPr>
        <w:ind w:left="720" w:hanging="360"/>
        <w:rPr>
          <w:sz w:val="10"/>
        </w:rPr>
      </w:pPr>
    </w:p>
    <w:p w14:paraId="7C094BE0" w14:textId="7BAB8C9D" w:rsidR="008D5920" w:rsidRPr="00CC00BA" w:rsidRDefault="00506680" w:rsidP="000100D1">
      <w:pPr>
        <w:ind w:left="720" w:hanging="360"/>
        <w:rPr>
          <w:sz w:val="22"/>
        </w:rPr>
      </w:pPr>
      <w:r w:rsidRPr="00CC00BA">
        <w:rPr>
          <w:sz w:val="22"/>
        </w:rPr>
        <w:t xml:space="preserve">2.  </w:t>
      </w:r>
      <w:r w:rsidR="008D5920" w:rsidRPr="00CC00BA">
        <w:rPr>
          <w:b/>
          <w:sz w:val="22"/>
        </w:rPr>
        <w:t>Department Contact Person:</w:t>
      </w:r>
      <w:r w:rsidR="008D5920" w:rsidRPr="00CC00BA">
        <w:rPr>
          <w:sz w:val="22"/>
        </w:rPr>
        <w:t xml:space="preserve"> </w:t>
      </w:r>
      <w:sdt>
        <w:sdtPr>
          <w:rPr>
            <w:sz w:val="22"/>
          </w:rPr>
          <w:id w:val="-1381938035"/>
          <w:placeholder>
            <w:docPart w:val="7B4204FA9CCB428BB96A83962487E124"/>
          </w:placeholder>
          <w:showingPlcHdr/>
          <w15:color w:val="0000FF"/>
          <w:text/>
        </w:sdtPr>
        <w:sdtEndPr/>
        <w:sdtContent>
          <w:r w:rsidR="008D5920" w:rsidRPr="007F2EC1">
            <w:rPr>
              <w:rStyle w:val="PlaceholderText"/>
            </w:rPr>
            <w:t>Click or tap here to enter text.</w:t>
          </w:r>
        </w:sdtContent>
      </w:sdt>
    </w:p>
    <w:p w14:paraId="0BB0C7AA" w14:textId="77777777" w:rsidR="008D5920" w:rsidRPr="00CC00BA" w:rsidRDefault="008D5920" w:rsidP="000100D1">
      <w:pPr>
        <w:ind w:left="720" w:hanging="360"/>
        <w:rPr>
          <w:b/>
          <w:sz w:val="10"/>
        </w:rPr>
      </w:pPr>
    </w:p>
    <w:p w14:paraId="17E87ED4" w14:textId="36A3610D" w:rsidR="00375396" w:rsidRPr="00CC00BA" w:rsidRDefault="00506680" w:rsidP="000100D1">
      <w:pPr>
        <w:ind w:left="720" w:hanging="360"/>
        <w:rPr>
          <w:sz w:val="22"/>
        </w:rPr>
      </w:pPr>
      <w:r w:rsidRPr="00CC00BA">
        <w:rPr>
          <w:sz w:val="22"/>
        </w:rPr>
        <w:t xml:space="preserve">3.  </w:t>
      </w:r>
      <w:r w:rsidR="00375396" w:rsidRPr="00CC00BA">
        <w:rPr>
          <w:b/>
          <w:sz w:val="22"/>
        </w:rPr>
        <w:t>Funding Source:</w:t>
      </w:r>
      <w:r w:rsidR="00375396" w:rsidRPr="00CC00BA">
        <w:rPr>
          <w:sz w:val="22"/>
        </w:rPr>
        <w:t xml:space="preserve"> </w:t>
      </w:r>
      <w:sdt>
        <w:sdtPr>
          <w:rPr>
            <w:sz w:val="22"/>
          </w:rPr>
          <w:id w:val="-443698684"/>
          <w:placeholder>
            <w:docPart w:val="A35DDABCDEE740EFBBCCBBFEBBB74DC0"/>
          </w:placeholder>
          <w:showingPlcHdr/>
          <w15:color w:val="0000FF"/>
          <w:text w:multiLine="1"/>
        </w:sdtPr>
        <w:sdtEndPr/>
        <w:sdtContent>
          <w:r w:rsidR="00375396" w:rsidRPr="00CC00BA">
            <w:rPr>
              <w:rStyle w:val="PlaceholderText"/>
              <w:sz w:val="22"/>
            </w:rPr>
            <w:t>Click or tap here to enter text.</w:t>
          </w:r>
        </w:sdtContent>
      </w:sdt>
      <w:r w:rsidRPr="00CC00BA">
        <w:rPr>
          <w:sz w:val="22"/>
        </w:rPr>
        <w:t xml:space="preserve"> </w:t>
      </w:r>
    </w:p>
    <w:p w14:paraId="4D565C16" w14:textId="77777777" w:rsidR="0087433A" w:rsidRPr="00CC00BA" w:rsidRDefault="0087433A" w:rsidP="000100D1">
      <w:pPr>
        <w:ind w:left="720"/>
        <w:rPr>
          <w:i/>
          <w:sz w:val="22"/>
        </w:rPr>
      </w:pPr>
      <w:r w:rsidRPr="00CC00BA">
        <w:rPr>
          <w:i/>
          <w:sz w:val="22"/>
        </w:rPr>
        <w:t>(Account approver's signature is required on this Questionnaire.)</w:t>
      </w:r>
    </w:p>
    <w:p w14:paraId="0517A65E" w14:textId="77777777" w:rsidR="0087433A" w:rsidRPr="0016482C" w:rsidRDefault="0087433A" w:rsidP="0016482C">
      <w:pPr>
        <w:pBdr>
          <w:bottom w:val="single" w:sz="4" w:space="1" w:color="auto"/>
        </w:pBdr>
        <w:rPr>
          <w:sz w:val="6"/>
        </w:rPr>
      </w:pPr>
    </w:p>
    <w:p w14:paraId="7756069D" w14:textId="77777777" w:rsidR="000435EA" w:rsidRPr="00CC00BA" w:rsidRDefault="000435EA" w:rsidP="00DC2515">
      <w:pPr>
        <w:rPr>
          <w:b/>
          <w:caps/>
          <w:sz w:val="22"/>
        </w:rPr>
      </w:pPr>
      <w:r w:rsidRPr="00CC00BA">
        <w:rPr>
          <w:b/>
          <w:caps/>
          <w:sz w:val="22"/>
        </w:rPr>
        <w:t>Business Purpose</w:t>
      </w:r>
    </w:p>
    <w:p w14:paraId="3A48A428" w14:textId="77777777" w:rsidR="003646E7" w:rsidRPr="00B30276" w:rsidRDefault="003646E7" w:rsidP="000100D1">
      <w:pPr>
        <w:ind w:left="720"/>
        <w:rPr>
          <w:sz w:val="8"/>
          <w:szCs w:val="18"/>
        </w:rPr>
      </w:pPr>
    </w:p>
    <w:p w14:paraId="0FCE5466" w14:textId="65C6EBEC" w:rsidR="003646E7" w:rsidRPr="00CC00BA" w:rsidRDefault="00506680" w:rsidP="000100D1">
      <w:pPr>
        <w:ind w:left="720" w:hanging="360"/>
        <w:rPr>
          <w:sz w:val="22"/>
        </w:rPr>
      </w:pPr>
      <w:r w:rsidRPr="00CC00BA">
        <w:rPr>
          <w:sz w:val="22"/>
        </w:rPr>
        <w:t>4</w:t>
      </w:r>
      <w:r w:rsidR="003646E7" w:rsidRPr="00CC00BA">
        <w:rPr>
          <w:sz w:val="22"/>
        </w:rPr>
        <w:t xml:space="preserve">.  </w:t>
      </w:r>
      <w:r w:rsidR="009A1F45" w:rsidRPr="00CC00BA">
        <w:rPr>
          <w:sz w:val="22"/>
        </w:rPr>
        <w:t xml:space="preserve"> </w:t>
      </w:r>
      <w:r w:rsidR="003646E7" w:rsidRPr="00CC00BA">
        <w:rPr>
          <w:sz w:val="22"/>
        </w:rPr>
        <w:t>Please identify whether the product is</w:t>
      </w:r>
      <w:r w:rsidR="00EB5E69" w:rsidRPr="00CC00BA">
        <w:rPr>
          <w:sz w:val="22"/>
        </w:rPr>
        <w:t xml:space="preserve"> new or</w:t>
      </w:r>
      <w:r w:rsidR="00215610">
        <w:rPr>
          <w:sz w:val="22"/>
        </w:rPr>
        <w:t xml:space="preserve"> a</w:t>
      </w:r>
      <w:r w:rsidR="003646E7" w:rsidRPr="00CC00BA">
        <w:rPr>
          <w:sz w:val="22"/>
        </w:rPr>
        <w:t xml:space="preserve"> renewal, upgrade, or replacement</w:t>
      </w:r>
      <w:r w:rsidR="0087037E">
        <w:rPr>
          <w:sz w:val="22"/>
        </w:rPr>
        <w:t>,</w:t>
      </w:r>
      <w:r w:rsidR="003646E7" w:rsidRPr="00CC00BA">
        <w:rPr>
          <w:sz w:val="22"/>
        </w:rPr>
        <w:t xml:space="preserve"> of an existing product.  </w:t>
      </w:r>
      <w:sdt>
        <w:sdtPr>
          <w:rPr>
            <w:sz w:val="22"/>
          </w:rPr>
          <w:id w:val="-1915464407"/>
          <w:placeholder>
            <w:docPart w:val="0B777560F8384DD5AF57D92911DE4B2C"/>
          </w:placeholder>
          <w:showingPlcHdr/>
          <w15:color w:val="3366FF"/>
          <w:dropDownList>
            <w:listItem w:value="Choose an item."/>
            <w:listItem w:displayText="New" w:value="New"/>
            <w:listItem w:displayText="Renewal" w:value="Renewal"/>
            <w:listItem w:displayText="Upgrade" w:value="Upgrade"/>
            <w:listItem w:displayText="Replacement" w:value="Replacement"/>
          </w:dropDownList>
        </w:sdtPr>
        <w:sdtEndPr/>
        <w:sdtContent>
          <w:r w:rsidR="002E6EFD" w:rsidRPr="00CC00BA">
            <w:rPr>
              <w:rStyle w:val="PlaceholderText"/>
              <w:sz w:val="22"/>
            </w:rPr>
            <w:t>Choose an item.</w:t>
          </w:r>
        </w:sdtContent>
      </w:sdt>
    </w:p>
    <w:p w14:paraId="79887391" w14:textId="77777777" w:rsidR="00E82E78" w:rsidRPr="00CC00BA" w:rsidRDefault="00E82E78" w:rsidP="000100D1">
      <w:pPr>
        <w:ind w:left="720"/>
        <w:rPr>
          <w:sz w:val="10"/>
        </w:rPr>
      </w:pPr>
    </w:p>
    <w:p w14:paraId="02C66975" w14:textId="134DBA22" w:rsidR="00E82E78" w:rsidRPr="00CC00BA" w:rsidRDefault="00506680" w:rsidP="000100D1">
      <w:pPr>
        <w:ind w:left="1080"/>
        <w:rPr>
          <w:sz w:val="22"/>
        </w:rPr>
      </w:pPr>
      <w:r w:rsidRPr="00CC00BA">
        <w:rPr>
          <w:sz w:val="22"/>
        </w:rPr>
        <w:t>4</w:t>
      </w:r>
      <w:r w:rsidR="00E82E78" w:rsidRPr="00CC00BA">
        <w:rPr>
          <w:sz w:val="22"/>
        </w:rPr>
        <w:t>a. If "replacement"</w:t>
      </w:r>
      <w:r w:rsidR="00144DFD" w:rsidRPr="00CC00BA">
        <w:rPr>
          <w:sz w:val="22"/>
        </w:rPr>
        <w:t xml:space="preserve"> was selected,</w:t>
      </w:r>
      <w:r w:rsidR="00E82E78" w:rsidRPr="00CC00BA">
        <w:rPr>
          <w:sz w:val="22"/>
        </w:rPr>
        <w:t xml:space="preserve"> please indicate what product</w:t>
      </w:r>
      <w:r w:rsidR="00A31D0D">
        <w:rPr>
          <w:sz w:val="22"/>
        </w:rPr>
        <w:t xml:space="preserve"> </w:t>
      </w:r>
      <w:r w:rsidR="00E82E78" w:rsidRPr="00CC00BA">
        <w:rPr>
          <w:sz w:val="22"/>
        </w:rPr>
        <w:t xml:space="preserve">it is replacing. </w:t>
      </w:r>
      <w:sdt>
        <w:sdtPr>
          <w:rPr>
            <w:sz w:val="22"/>
          </w:rPr>
          <w:id w:val="-538052901"/>
          <w:placeholder>
            <w:docPart w:val="56FB8CAA0D4A45CB82A19F87F9C74E0F"/>
          </w:placeholder>
          <w:showingPlcHdr/>
          <w15:color w:val="0000FF"/>
        </w:sdtPr>
        <w:sdtEndPr/>
        <w:sdtContent>
          <w:r w:rsidR="00E82E78" w:rsidRPr="00CC00BA">
            <w:rPr>
              <w:rStyle w:val="PlaceholderText"/>
              <w:sz w:val="22"/>
            </w:rPr>
            <w:t>Click or tap here to enter text.</w:t>
          </w:r>
        </w:sdtContent>
      </w:sdt>
    </w:p>
    <w:p w14:paraId="10C850A6" w14:textId="77777777" w:rsidR="00EB5E69" w:rsidRPr="00CC00BA" w:rsidRDefault="00EB5E69" w:rsidP="000100D1">
      <w:pPr>
        <w:ind w:left="720"/>
        <w:rPr>
          <w:sz w:val="10"/>
        </w:rPr>
      </w:pPr>
    </w:p>
    <w:p w14:paraId="196F5B8D" w14:textId="0DED2D59" w:rsidR="003A5F7D" w:rsidRPr="00CC00BA" w:rsidRDefault="00506680" w:rsidP="000100D1">
      <w:pPr>
        <w:ind w:left="720" w:hanging="360"/>
        <w:rPr>
          <w:sz w:val="22"/>
        </w:rPr>
      </w:pPr>
      <w:r w:rsidRPr="00CC00BA">
        <w:rPr>
          <w:sz w:val="22"/>
        </w:rPr>
        <w:t>5</w:t>
      </w:r>
      <w:r w:rsidR="000435EA" w:rsidRPr="00CC00BA">
        <w:rPr>
          <w:sz w:val="22"/>
        </w:rPr>
        <w:t xml:space="preserve">.  </w:t>
      </w:r>
      <w:r w:rsidR="009A1F45" w:rsidRPr="00CC00BA">
        <w:rPr>
          <w:sz w:val="22"/>
        </w:rPr>
        <w:t xml:space="preserve"> </w:t>
      </w:r>
      <w:r w:rsidR="000435EA" w:rsidRPr="00CC00BA">
        <w:rPr>
          <w:sz w:val="22"/>
        </w:rPr>
        <w:t xml:space="preserve">Please describe the product, and </w:t>
      </w:r>
      <w:r w:rsidR="00FB5810">
        <w:rPr>
          <w:sz w:val="22"/>
        </w:rPr>
        <w:t>its</w:t>
      </w:r>
      <w:r w:rsidR="00662F32" w:rsidRPr="00CC00BA">
        <w:rPr>
          <w:sz w:val="22"/>
        </w:rPr>
        <w:t xml:space="preserve"> </w:t>
      </w:r>
      <w:r w:rsidR="000435EA" w:rsidRPr="00CC00BA">
        <w:rPr>
          <w:sz w:val="22"/>
        </w:rPr>
        <w:t>intended business purpose</w:t>
      </w:r>
      <w:r w:rsidR="00EB5E69" w:rsidRPr="00CC00BA">
        <w:rPr>
          <w:sz w:val="22"/>
        </w:rPr>
        <w:t xml:space="preserve"> (i.e., use)</w:t>
      </w:r>
      <w:r w:rsidR="000435EA" w:rsidRPr="00CC00BA">
        <w:rPr>
          <w:sz w:val="22"/>
        </w:rPr>
        <w:t>.</w:t>
      </w:r>
      <w:r w:rsidR="00EB5E69" w:rsidRPr="00CC00BA">
        <w:rPr>
          <w:sz w:val="22"/>
        </w:rPr>
        <w:t xml:space="preserve">  </w:t>
      </w:r>
    </w:p>
    <w:p w14:paraId="6FCAAB0C" w14:textId="0C9A605C" w:rsidR="000435EA" w:rsidRPr="00CC00BA" w:rsidRDefault="000435EA" w:rsidP="000100D1">
      <w:pPr>
        <w:ind w:left="1080" w:hanging="360"/>
        <w:rPr>
          <w:sz w:val="22"/>
        </w:rPr>
      </w:pPr>
      <w:r w:rsidRPr="00CC00BA">
        <w:rPr>
          <w:sz w:val="22"/>
        </w:rPr>
        <w:t xml:space="preserve"> </w:t>
      </w:r>
      <w:sdt>
        <w:sdtPr>
          <w:rPr>
            <w:sz w:val="22"/>
          </w:rPr>
          <w:id w:val="-1851871944"/>
          <w:placeholder>
            <w:docPart w:val="7689ABD7DEFA45F9A1D4152A8E415635"/>
          </w:placeholder>
          <w:showingPlcHdr/>
          <w15:color w:val="0000FF"/>
        </w:sdtPr>
        <w:sdtEndPr/>
        <w:sdtContent>
          <w:r w:rsidRPr="00CC00BA">
            <w:rPr>
              <w:rStyle w:val="PlaceholderText"/>
              <w:sz w:val="22"/>
            </w:rPr>
            <w:t>Click or tap here to enter text.</w:t>
          </w:r>
        </w:sdtContent>
      </w:sdt>
    </w:p>
    <w:p w14:paraId="4D10EBC9" w14:textId="564B8AD0" w:rsidR="000435EA" w:rsidRPr="0016482C" w:rsidRDefault="000435EA" w:rsidP="0016482C">
      <w:pPr>
        <w:pBdr>
          <w:bottom w:val="single" w:sz="4" w:space="1" w:color="auto"/>
        </w:pBdr>
        <w:rPr>
          <w:sz w:val="4"/>
        </w:rPr>
      </w:pPr>
    </w:p>
    <w:p w14:paraId="2B192142" w14:textId="5163643B" w:rsidR="00DA4C24" w:rsidRPr="00CC00BA" w:rsidRDefault="00DA4C24" w:rsidP="00DC2515">
      <w:pPr>
        <w:rPr>
          <w:b/>
          <w:sz w:val="22"/>
        </w:rPr>
      </w:pPr>
      <w:r w:rsidRPr="00CC00BA">
        <w:rPr>
          <w:b/>
          <w:sz w:val="22"/>
        </w:rPr>
        <w:t>RISK-ASSESSMENT</w:t>
      </w:r>
    </w:p>
    <w:p w14:paraId="10F63F42" w14:textId="77777777" w:rsidR="00DA4C24" w:rsidRPr="00B30276" w:rsidRDefault="00DA4C24" w:rsidP="009A1F45">
      <w:pPr>
        <w:ind w:left="360" w:hanging="360"/>
        <w:rPr>
          <w:sz w:val="8"/>
          <w:szCs w:val="20"/>
        </w:rPr>
      </w:pPr>
    </w:p>
    <w:p w14:paraId="1D3264C0" w14:textId="7DB8BC11" w:rsidR="00662F32" w:rsidRPr="00CC00BA" w:rsidRDefault="00506680" w:rsidP="000100D1">
      <w:pPr>
        <w:ind w:left="720" w:hanging="360"/>
        <w:rPr>
          <w:sz w:val="22"/>
        </w:rPr>
      </w:pPr>
      <w:r w:rsidRPr="00CC00BA">
        <w:rPr>
          <w:sz w:val="22"/>
        </w:rPr>
        <w:t>6</w:t>
      </w:r>
      <w:r w:rsidR="00662F32" w:rsidRPr="00CC00BA">
        <w:rPr>
          <w:sz w:val="22"/>
        </w:rPr>
        <w:t xml:space="preserve">.  </w:t>
      </w:r>
      <w:r w:rsidR="009A1F45" w:rsidRPr="00CC00BA">
        <w:rPr>
          <w:sz w:val="22"/>
        </w:rPr>
        <w:t xml:space="preserve"> </w:t>
      </w:r>
      <w:r w:rsidR="00662F32" w:rsidRPr="00CC00BA">
        <w:rPr>
          <w:sz w:val="22"/>
        </w:rPr>
        <w:t xml:space="preserve">Please identify </w:t>
      </w:r>
      <w:r w:rsidR="00662F32" w:rsidRPr="00CC00BA">
        <w:rPr>
          <w:i/>
          <w:sz w:val="22"/>
        </w:rPr>
        <w:t>who</w:t>
      </w:r>
      <w:r w:rsidR="00FB5810">
        <w:rPr>
          <w:sz w:val="22"/>
        </w:rPr>
        <w:t xml:space="preserve"> will be using the software</w:t>
      </w:r>
      <w:r w:rsidR="0087433A" w:rsidRPr="00CC00BA">
        <w:rPr>
          <w:sz w:val="22"/>
        </w:rPr>
        <w:t>,</w:t>
      </w:r>
      <w:r w:rsidR="00662F32" w:rsidRPr="00CC00BA">
        <w:rPr>
          <w:sz w:val="22"/>
        </w:rPr>
        <w:t xml:space="preserve"> a</w:t>
      </w:r>
      <w:r w:rsidR="0087433A" w:rsidRPr="00CC00BA">
        <w:rPr>
          <w:sz w:val="22"/>
        </w:rPr>
        <w:t xml:space="preserve">s well as </w:t>
      </w:r>
      <w:r w:rsidR="00662F32" w:rsidRPr="00CC00BA">
        <w:rPr>
          <w:i/>
          <w:sz w:val="22"/>
        </w:rPr>
        <w:t>how</w:t>
      </w:r>
      <w:r w:rsidR="00662F32" w:rsidRPr="00CC00BA">
        <w:rPr>
          <w:sz w:val="22"/>
        </w:rPr>
        <w:t xml:space="preserve"> they will be using it.</w:t>
      </w:r>
      <w:r w:rsidR="0087433A" w:rsidRPr="00CC00BA">
        <w:rPr>
          <w:sz w:val="22"/>
        </w:rPr>
        <w:t xml:space="preserve">  </w:t>
      </w:r>
      <w:sdt>
        <w:sdtPr>
          <w:rPr>
            <w:sz w:val="22"/>
          </w:rPr>
          <w:id w:val="-1345549078"/>
          <w:placeholder>
            <w:docPart w:val="31A8DA1FB74D47328204CF526AAA82B3"/>
          </w:placeholder>
          <w:showingPlcHdr/>
          <w15:color w:val="0000FF"/>
          <w:text/>
        </w:sdtPr>
        <w:sdtEndPr/>
        <w:sdtContent>
          <w:r w:rsidR="0087433A" w:rsidRPr="00CC00BA">
            <w:rPr>
              <w:rStyle w:val="PlaceholderText"/>
              <w:sz w:val="22"/>
            </w:rPr>
            <w:t>Click or tap here to enter text.</w:t>
          </w:r>
        </w:sdtContent>
      </w:sdt>
      <w:r w:rsidR="00662F32" w:rsidRPr="00CC00BA">
        <w:rPr>
          <w:sz w:val="22"/>
        </w:rPr>
        <w:t xml:space="preserve"> </w:t>
      </w:r>
    </w:p>
    <w:p w14:paraId="314FCE5A" w14:textId="77777777" w:rsidR="000B4B02" w:rsidRPr="00CE2BC8" w:rsidRDefault="000B4B02" w:rsidP="009A1F45">
      <w:pPr>
        <w:ind w:left="360" w:hanging="360"/>
        <w:rPr>
          <w:sz w:val="12"/>
        </w:rPr>
      </w:pPr>
    </w:p>
    <w:p w14:paraId="5DAC19CD" w14:textId="53FD1066" w:rsidR="000B4B02" w:rsidRPr="00CC00BA" w:rsidRDefault="00506680" w:rsidP="000100D1">
      <w:pPr>
        <w:ind w:left="720" w:hanging="360"/>
        <w:rPr>
          <w:sz w:val="22"/>
        </w:rPr>
      </w:pPr>
      <w:r w:rsidRPr="00CC00BA">
        <w:rPr>
          <w:sz w:val="22"/>
        </w:rPr>
        <w:t>7</w:t>
      </w:r>
      <w:r w:rsidR="000B4B02" w:rsidRPr="00CC00BA">
        <w:rPr>
          <w:sz w:val="22"/>
        </w:rPr>
        <w:t xml:space="preserve">.   </w:t>
      </w:r>
      <w:r w:rsidR="00DA4C24" w:rsidRPr="00CC00BA">
        <w:rPr>
          <w:sz w:val="22"/>
        </w:rPr>
        <w:t>P</w:t>
      </w:r>
      <w:r w:rsidR="000B4B02" w:rsidRPr="00CC00BA">
        <w:rPr>
          <w:sz w:val="22"/>
        </w:rPr>
        <w:t xml:space="preserve">lease describe what type(s) of </w:t>
      </w:r>
      <w:r w:rsidR="00DA18AB" w:rsidRPr="00CC00BA">
        <w:rPr>
          <w:sz w:val="22"/>
        </w:rPr>
        <w:t xml:space="preserve">data </w:t>
      </w:r>
      <w:r w:rsidR="000B4B02" w:rsidRPr="00CC00BA">
        <w:rPr>
          <w:sz w:val="22"/>
        </w:rPr>
        <w:t>will pass through th</w:t>
      </w:r>
      <w:r w:rsidR="00DA18AB" w:rsidRPr="00CC00BA">
        <w:rPr>
          <w:sz w:val="22"/>
        </w:rPr>
        <w:t>e</w:t>
      </w:r>
      <w:r w:rsidR="000B4B02" w:rsidRPr="00CC00BA">
        <w:rPr>
          <w:sz w:val="22"/>
        </w:rPr>
        <w:t xml:space="preserve"> </w:t>
      </w:r>
      <w:r w:rsidR="00E11FEE">
        <w:rPr>
          <w:sz w:val="22"/>
        </w:rPr>
        <w:t>software</w:t>
      </w:r>
      <w:r w:rsidR="00B2665D">
        <w:rPr>
          <w:sz w:val="22"/>
        </w:rPr>
        <w:t xml:space="preserve"> </w:t>
      </w:r>
      <w:r w:rsidR="00EF3E44">
        <w:rPr>
          <w:sz w:val="22"/>
        </w:rPr>
        <w:t xml:space="preserve">and </w:t>
      </w:r>
      <w:r w:rsidR="00144DFD" w:rsidRPr="00CC00BA">
        <w:rPr>
          <w:sz w:val="22"/>
        </w:rPr>
        <w:t xml:space="preserve">to which the </w:t>
      </w:r>
      <w:r w:rsidR="00E11FEE">
        <w:rPr>
          <w:sz w:val="22"/>
        </w:rPr>
        <w:t>software provider</w:t>
      </w:r>
      <w:r w:rsidR="00144DFD" w:rsidRPr="00CC00BA">
        <w:rPr>
          <w:sz w:val="22"/>
        </w:rPr>
        <w:t xml:space="preserve"> will have access</w:t>
      </w:r>
      <w:r w:rsidR="000B4B02" w:rsidRPr="00CC00BA">
        <w:rPr>
          <w:sz w:val="22"/>
        </w:rPr>
        <w:t xml:space="preserve">. </w:t>
      </w:r>
      <w:sdt>
        <w:sdtPr>
          <w:rPr>
            <w:sz w:val="22"/>
          </w:rPr>
          <w:id w:val="-1602943869"/>
          <w:placeholder>
            <w:docPart w:val="550B20A21D534C49882FA3AF7104229A"/>
          </w:placeholder>
          <w:showingPlcHdr/>
          <w15:color w:val="0000FF"/>
          <w:text/>
        </w:sdtPr>
        <w:sdtEndPr/>
        <w:sdtContent>
          <w:r w:rsidR="000B4B02" w:rsidRPr="00CC00BA">
            <w:rPr>
              <w:rStyle w:val="PlaceholderText"/>
              <w:sz w:val="22"/>
            </w:rPr>
            <w:t>Click or tap here to enter text.</w:t>
          </w:r>
        </w:sdtContent>
      </w:sdt>
      <w:r w:rsidR="000B4B02" w:rsidRPr="00CC00BA">
        <w:rPr>
          <w:sz w:val="22"/>
        </w:rPr>
        <w:t xml:space="preserve">  </w:t>
      </w:r>
    </w:p>
    <w:p w14:paraId="20AB77CB" w14:textId="77777777" w:rsidR="00DA18AB" w:rsidRPr="00CC00BA" w:rsidRDefault="00DA18AB" w:rsidP="009A1F45">
      <w:pPr>
        <w:ind w:left="360" w:hanging="360"/>
        <w:rPr>
          <w:sz w:val="22"/>
        </w:rPr>
      </w:pPr>
    </w:p>
    <w:p w14:paraId="35DA361C" w14:textId="0338187D" w:rsidR="00DA18AB" w:rsidRPr="00CC00BA" w:rsidRDefault="00DA18AB" w:rsidP="000100D1">
      <w:pPr>
        <w:ind w:left="720" w:hanging="360"/>
        <w:rPr>
          <w:sz w:val="22"/>
        </w:rPr>
      </w:pPr>
      <w:r w:rsidRPr="00CC00BA">
        <w:rPr>
          <w:sz w:val="22"/>
        </w:rPr>
        <w:t xml:space="preserve">8.   </w:t>
      </w:r>
      <w:r w:rsidR="00940BAE" w:rsidRPr="00CC00BA">
        <w:rPr>
          <w:sz w:val="22"/>
        </w:rPr>
        <w:t xml:space="preserve">Please indicate whether </w:t>
      </w:r>
      <w:r w:rsidR="00A31D0D">
        <w:rPr>
          <w:sz w:val="22"/>
        </w:rPr>
        <w:t xml:space="preserve">the </w:t>
      </w:r>
      <w:r w:rsidR="00940BAE" w:rsidRPr="00CC00BA">
        <w:rPr>
          <w:sz w:val="22"/>
        </w:rPr>
        <w:t xml:space="preserve">product may require integration with </w:t>
      </w:r>
      <w:r w:rsidR="00D82A16" w:rsidRPr="00CC00BA">
        <w:rPr>
          <w:sz w:val="22"/>
        </w:rPr>
        <w:t xml:space="preserve">or transfer </w:t>
      </w:r>
      <w:r w:rsidR="00D90447" w:rsidRPr="00CC00BA">
        <w:rPr>
          <w:sz w:val="22"/>
        </w:rPr>
        <w:t xml:space="preserve">data </w:t>
      </w:r>
      <w:r w:rsidR="00D82A16" w:rsidRPr="00CC00BA">
        <w:rPr>
          <w:sz w:val="22"/>
        </w:rPr>
        <w:t>in</w:t>
      </w:r>
      <w:r w:rsidR="00D90447" w:rsidRPr="00CC00BA">
        <w:rPr>
          <w:sz w:val="22"/>
        </w:rPr>
        <w:t xml:space="preserve">to, out of, or </w:t>
      </w:r>
      <w:r w:rsidR="00D82A16" w:rsidRPr="00CC00BA">
        <w:rPr>
          <w:sz w:val="22"/>
        </w:rPr>
        <w:t xml:space="preserve">between </w:t>
      </w:r>
      <w:r w:rsidR="00940BAE" w:rsidRPr="00CC00BA">
        <w:rPr>
          <w:sz w:val="22"/>
        </w:rPr>
        <w:t xml:space="preserve">existing SUNY Geneseo systems.  </w:t>
      </w:r>
    </w:p>
    <w:p w14:paraId="658C5417" w14:textId="05538470" w:rsidR="00940BAE" w:rsidRPr="00CE2BC8" w:rsidRDefault="00940BAE" w:rsidP="000100D1">
      <w:pPr>
        <w:ind w:left="1440" w:hanging="360"/>
        <w:rPr>
          <w:sz w:val="10"/>
        </w:rPr>
      </w:pPr>
    </w:p>
    <w:p w14:paraId="1F0E838C" w14:textId="35177ABF" w:rsidR="003F5A82" w:rsidRPr="00CC00BA" w:rsidRDefault="000A5DD5" w:rsidP="000100D1">
      <w:pPr>
        <w:ind w:left="1440" w:hanging="360"/>
        <w:rPr>
          <w:sz w:val="22"/>
        </w:rPr>
      </w:pPr>
      <w:sdt>
        <w:sdtPr>
          <w:rPr>
            <w:sz w:val="22"/>
          </w:rPr>
          <w:id w:val="-108892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82" w:rsidRPr="00CC00BA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D90447" w:rsidRPr="00CC00BA">
        <w:rPr>
          <w:sz w:val="22"/>
        </w:rPr>
        <w:t xml:space="preserve">  </w:t>
      </w:r>
      <w:r w:rsidR="003F5A82" w:rsidRPr="00CC00BA">
        <w:rPr>
          <w:sz w:val="22"/>
        </w:rPr>
        <w:t>Not applicable</w:t>
      </w:r>
    </w:p>
    <w:p w14:paraId="700C7D7F" w14:textId="3CF4352D" w:rsidR="003F5A82" w:rsidRPr="00CC00BA" w:rsidRDefault="000A5DD5" w:rsidP="000100D1">
      <w:pPr>
        <w:ind w:left="1440" w:hanging="360"/>
        <w:rPr>
          <w:sz w:val="22"/>
        </w:rPr>
      </w:pPr>
      <w:sdt>
        <w:sdtPr>
          <w:rPr>
            <w:sz w:val="22"/>
          </w:rPr>
          <w:id w:val="-555547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82" w:rsidRPr="00CC00BA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D90447" w:rsidRPr="00CC00BA">
        <w:rPr>
          <w:sz w:val="22"/>
        </w:rPr>
        <w:t xml:space="preserve">  </w:t>
      </w:r>
      <w:r w:rsidR="003F5A82" w:rsidRPr="00CC00BA">
        <w:rPr>
          <w:sz w:val="22"/>
        </w:rPr>
        <w:t>May require integration with existing Geneseo system</w:t>
      </w:r>
      <w:r w:rsidR="00E11FEE">
        <w:rPr>
          <w:sz w:val="22"/>
        </w:rPr>
        <w:t>s</w:t>
      </w:r>
    </w:p>
    <w:p w14:paraId="6B0B03E1" w14:textId="5C8E6C3A" w:rsidR="005839FD" w:rsidRDefault="000A5DD5" w:rsidP="000100D1">
      <w:pPr>
        <w:ind w:left="1440" w:hanging="360"/>
        <w:rPr>
          <w:sz w:val="22"/>
        </w:rPr>
      </w:pPr>
      <w:sdt>
        <w:sdtPr>
          <w:rPr>
            <w:sz w:val="22"/>
          </w:rPr>
          <w:id w:val="141775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D1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90447" w:rsidRPr="00CC00BA">
        <w:rPr>
          <w:sz w:val="22"/>
        </w:rPr>
        <w:t xml:space="preserve"> </w:t>
      </w:r>
      <w:r w:rsidR="003F5A82" w:rsidRPr="00CC00BA">
        <w:rPr>
          <w:sz w:val="22"/>
        </w:rPr>
        <w:t>May require transferring data into</w:t>
      </w:r>
      <w:r w:rsidR="00D90447" w:rsidRPr="00CC00BA">
        <w:rPr>
          <w:sz w:val="22"/>
        </w:rPr>
        <w:t xml:space="preserve">, </w:t>
      </w:r>
      <w:r w:rsidR="003F5A82" w:rsidRPr="00CC00BA">
        <w:rPr>
          <w:sz w:val="22"/>
        </w:rPr>
        <w:t>out of</w:t>
      </w:r>
      <w:r w:rsidR="00D90447" w:rsidRPr="00CC00BA">
        <w:rPr>
          <w:sz w:val="22"/>
        </w:rPr>
        <w:t>, or between</w:t>
      </w:r>
      <w:r w:rsidR="003F5A82" w:rsidRPr="00CC00BA">
        <w:rPr>
          <w:sz w:val="22"/>
        </w:rPr>
        <w:t xml:space="preserve"> existing Geneseo systems</w:t>
      </w:r>
    </w:p>
    <w:p w14:paraId="68CBE739" w14:textId="77777777" w:rsidR="00E11FEE" w:rsidRPr="00DE24E6" w:rsidRDefault="00E11FEE" w:rsidP="000100D1">
      <w:pPr>
        <w:ind w:left="1440" w:hanging="360"/>
        <w:rPr>
          <w:sz w:val="16"/>
        </w:rPr>
      </w:pPr>
    </w:p>
    <w:p w14:paraId="7E806964" w14:textId="1A10191A" w:rsidR="00AB1773" w:rsidRDefault="00E95D1D" w:rsidP="00E95D1D">
      <w:pPr>
        <w:ind w:left="720" w:hanging="360"/>
        <w:rPr>
          <w:sz w:val="22"/>
        </w:rPr>
      </w:pPr>
      <w:r>
        <w:rPr>
          <w:sz w:val="22"/>
        </w:rPr>
        <w:t>9.   P</w:t>
      </w:r>
      <w:r w:rsidR="005839FD">
        <w:rPr>
          <w:sz w:val="22"/>
        </w:rPr>
        <w:t xml:space="preserve">lease indicate whether CIT has been consulted on this purchase.    </w:t>
      </w:r>
      <w:r w:rsidR="005839FD" w:rsidRPr="00747942">
        <w:rPr>
          <w:sz w:val="22"/>
        </w:rPr>
        <w:t xml:space="preserve">Yes </w:t>
      </w:r>
      <w:sdt>
        <w:sdtPr>
          <w:rPr>
            <w:rFonts w:eastAsia="MS Gothic"/>
            <w:sz w:val="22"/>
          </w:rPr>
          <w:id w:val="127574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9FD" w:rsidRPr="0074794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839FD" w:rsidRPr="00747942">
        <w:rPr>
          <w:sz w:val="22"/>
        </w:rPr>
        <w:t xml:space="preserve">      No </w:t>
      </w:r>
      <w:sdt>
        <w:sdtPr>
          <w:rPr>
            <w:rFonts w:eastAsia="MS Gothic"/>
            <w:sz w:val="22"/>
          </w:rPr>
          <w:id w:val="-553623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9FD" w:rsidRPr="0074794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839FD" w:rsidRPr="00747942">
        <w:rPr>
          <w:sz w:val="22"/>
        </w:rPr>
        <w:t xml:space="preserve"> </w:t>
      </w:r>
    </w:p>
    <w:p w14:paraId="3BB328F5" w14:textId="77777777" w:rsidR="00A31D0D" w:rsidRPr="00A31D0D" w:rsidRDefault="00A31D0D" w:rsidP="00A31D0D">
      <w:pPr>
        <w:ind w:left="1440" w:hanging="360"/>
        <w:rPr>
          <w:sz w:val="10"/>
        </w:rPr>
      </w:pPr>
    </w:p>
    <w:p w14:paraId="769FBBEF" w14:textId="003800E3" w:rsidR="00A31D0D" w:rsidRDefault="00A31D0D" w:rsidP="00A31D0D">
      <w:pPr>
        <w:ind w:left="1440" w:hanging="360"/>
        <w:rPr>
          <w:sz w:val="22"/>
        </w:rPr>
      </w:pPr>
      <w:r>
        <w:rPr>
          <w:sz w:val="22"/>
        </w:rPr>
        <w:t>If you answered "yes," please indicated who in CIT was consulted</w:t>
      </w:r>
      <w:r w:rsidR="00DC15AE">
        <w:rPr>
          <w:sz w:val="22"/>
        </w:rPr>
        <w:t>, and whether they expressed any concerns</w:t>
      </w:r>
      <w:r>
        <w:rPr>
          <w:sz w:val="22"/>
        </w:rPr>
        <w:t xml:space="preserve">: </w:t>
      </w:r>
      <w:sdt>
        <w:sdtPr>
          <w:rPr>
            <w:sz w:val="22"/>
          </w:rPr>
          <w:id w:val="1361547415"/>
          <w:placeholder>
            <w:docPart w:val="1F5E842F4BAB4DDDA9ABEC3307B8169D"/>
          </w:placeholder>
          <w:showingPlcHdr/>
        </w:sdtPr>
        <w:sdtEndPr/>
        <w:sdtContent>
          <w:r w:rsidRPr="006547F6">
            <w:rPr>
              <w:rStyle w:val="PlaceholderText"/>
            </w:rPr>
            <w:t>Click or tap here to enter text.</w:t>
          </w:r>
        </w:sdtContent>
      </w:sdt>
    </w:p>
    <w:p w14:paraId="0A92B722" w14:textId="77777777" w:rsidR="00A31D0D" w:rsidRPr="00A31D0D" w:rsidRDefault="00A31D0D" w:rsidP="00AB1773">
      <w:pPr>
        <w:ind w:left="1440" w:hanging="360"/>
        <w:rPr>
          <w:sz w:val="10"/>
        </w:rPr>
      </w:pPr>
    </w:p>
    <w:p w14:paraId="20DD5383" w14:textId="37A330C5" w:rsidR="000B6C69" w:rsidRDefault="00AB1773" w:rsidP="00AB1773">
      <w:pPr>
        <w:ind w:left="1440" w:hanging="360"/>
        <w:rPr>
          <w:sz w:val="22"/>
        </w:rPr>
      </w:pPr>
      <w:r>
        <w:rPr>
          <w:sz w:val="22"/>
        </w:rPr>
        <w:t xml:space="preserve">If you answered "no," please explain why.  </w:t>
      </w:r>
      <w:sdt>
        <w:sdtPr>
          <w:rPr>
            <w:sz w:val="22"/>
          </w:rPr>
          <w:id w:val="1042952041"/>
          <w:placeholder>
            <w:docPart w:val="23264CC2FC7D49E9A8A3DA5BAE2EA9B6"/>
          </w:placeholder>
          <w:showingPlcHdr/>
        </w:sdtPr>
        <w:sdtEndPr/>
        <w:sdtContent>
          <w:r w:rsidRPr="006547F6">
            <w:rPr>
              <w:rStyle w:val="PlaceholderText"/>
            </w:rPr>
            <w:t>Click or tap here to enter text.</w:t>
          </w:r>
        </w:sdtContent>
      </w:sdt>
      <w:r w:rsidR="005839FD" w:rsidRPr="00747942">
        <w:rPr>
          <w:sz w:val="22"/>
        </w:rPr>
        <w:tab/>
      </w:r>
      <w:r w:rsidR="000B6C69">
        <w:rPr>
          <w:sz w:val="22"/>
        </w:rPr>
        <w:t xml:space="preserve"> </w:t>
      </w:r>
    </w:p>
    <w:p w14:paraId="2E66B5C6" w14:textId="77777777" w:rsidR="00662F32" w:rsidRPr="0012131C" w:rsidRDefault="00662F32" w:rsidP="009B794A">
      <w:pPr>
        <w:pBdr>
          <w:bottom w:val="single" w:sz="4" w:space="1" w:color="auto"/>
        </w:pBdr>
        <w:rPr>
          <w:sz w:val="12"/>
        </w:rPr>
      </w:pPr>
    </w:p>
    <w:p w14:paraId="355840C7" w14:textId="77777777" w:rsidR="002A768D" w:rsidRPr="00CE2BC8" w:rsidRDefault="002A768D" w:rsidP="00DC2515">
      <w:pPr>
        <w:rPr>
          <w:b/>
          <w:sz w:val="22"/>
        </w:rPr>
      </w:pPr>
      <w:r w:rsidRPr="00CE2BC8">
        <w:rPr>
          <w:b/>
          <w:sz w:val="22"/>
        </w:rPr>
        <w:t>VENDOR SELECTION</w:t>
      </w:r>
    </w:p>
    <w:p w14:paraId="15B9CF96" w14:textId="77777777" w:rsidR="002A768D" w:rsidRPr="00B30276" w:rsidRDefault="002A768D" w:rsidP="00EB5E69">
      <w:pPr>
        <w:rPr>
          <w:sz w:val="8"/>
          <w:szCs w:val="18"/>
        </w:rPr>
      </w:pPr>
    </w:p>
    <w:p w14:paraId="14CF5EED" w14:textId="04EE091C" w:rsidR="001860D6" w:rsidRPr="00CE2BC8" w:rsidRDefault="00EB21EB" w:rsidP="000100D1">
      <w:pPr>
        <w:ind w:left="720" w:hanging="360"/>
        <w:rPr>
          <w:sz w:val="22"/>
        </w:rPr>
      </w:pPr>
      <w:r>
        <w:rPr>
          <w:sz w:val="22"/>
        </w:rPr>
        <w:t>10</w:t>
      </w:r>
      <w:r w:rsidR="0087433A" w:rsidRPr="00CE2BC8">
        <w:rPr>
          <w:sz w:val="22"/>
        </w:rPr>
        <w:t xml:space="preserve">. </w:t>
      </w:r>
      <w:r w:rsidR="009A1F45" w:rsidRPr="00CE2BC8">
        <w:rPr>
          <w:sz w:val="22"/>
        </w:rPr>
        <w:t xml:space="preserve"> </w:t>
      </w:r>
      <w:r w:rsidR="0087433A" w:rsidRPr="00CE2BC8">
        <w:rPr>
          <w:sz w:val="22"/>
        </w:rPr>
        <w:t xml:space="preserve">Please describe the </w:t>
      </w:r>
      <w:r w:rsidR="00DA4C24" w:rsidRPr="00CE2BC8">
        <w:rPr>
          <w:sz w:val="22"/>
        </w:rPr>
        <w:t xml:space="preserve">research/review </w:t>
      </w:r>
      <w:r w:rsidR="00EB5E69" w:rsidRPr="00CE2BC8">
        <w:rPr>
          <w:sz w:val="22"/>
        </w:rPr>
        <w:t>process</w:t>
      </w:r>
      <w:r w:rsidR="0087433A" w:rsidRPr="00CE2BC8">
        <w:rPr>
          <w:sz w:val="22"/>
        </w:rPr>
        <w:t xml:space="preserve"> undertaken that </w:t>
      </w:r>
      <w:r w:rsidR="000B4B02" w:rsidRPr="00CE2BC8">
        <w:rPr>
          <w:sz w:val="22"/>
        </w:rPr>
        <w:t xml:space="preserve">resulted in </w:t>
      </w:r>
      <w:r w:rsidR="0087433A" w:rsidRPr="00CE2BC8">
        <w:rPr>
          <w:sz w:val="22"/>
        </w:rPr>
        <w:t xml:space="preserve">the product and/or service </w:t>
      </w:r>
      <w:r w:rsidR="000B4B02" w:rsidRPr="00CE2BC8">
        <w:rPr>
          <w:sz w:val="22"/>
        </w:rPr>
        <w:t>being selected</w:t>
      </w:r>
      <w:r w:rsidR="0087433A" w:rsidRPr="00CE2BC8">
        <w:rPr>
          <w:sz w:val="22"/>
        </w:rPr>
        <w:t xml:space="preserve">. </w:t>
      </w:r>
    </w:p>
    <w:p w14:paraId="145D774D" w14:textId="16DCE273" w:rsidR="007904DE" w:rsidRDefault="000A5DD5" w:rsidP="000100D1">
      <w:pPr>
        <w:ind w:left="1080" w:hanging="360"/>
        <w:rPr>
          <w:sz w:val="22"/>
        </w:rPr>
      </w:pPr>
      <w:sdt>
        <w:sdtPr>
          <w:rPr>
            <w:sz w:val="22"/>
          </w:rPr>
          <w:id w:val="1003553414"/>
          <w:placeholder>
            <w:docPart w:val="907C02B2C45747E0B41E7B3F070FB3F9"/>
          </w:placeholder>
          <w:showingPlcHdr/>
          <w15:color w:val="0000FF"/>
          <w:text/>
        </w:sdtPr>
        <w:sdtEndPr/>
        <w:sdtContent>
          <w:r w:rsidR="0087433A" w:rsidRPr="00CE2BC8">
            <w:rPr>
              <w:rStyle w:val="PlaceholderText"/>
              <w:sz w:val="22"/>
            </w:rPr>
            <w:t>Click or tap here to enter text.</w:t>
          </w:r>
        </w:sdtContent>
      </w:sdt>
    </w:p>
    <w:p w14:paraId="4EBAAE7E" w14:textId="1F1147BF" w:rsidR="00236B85" w:rsidRPr="00EB21EB" w:rsidRDefault="00BD7F7F" w:rsidP="002450F3">
      <w:pPr>
        <w:pBdr>
          <w:top w:val="single" w:sz="4" w:space="1" w:color="auto"/>
        </w:pBdr>
        <w:rPr>
          <w:b/>
          <w:caps/>
          <w:sz w:val="22"/>
        </w:rPr>
      </w:pPr>
      <w:r w:rsidRPr="00EB21EB">
        <w:rPr>
          <w:b/>
          <w:caps/>
          <w:sz w:val="22"/>
        </w:rPr>
        <w:lastRenderedPageBreak/>
        <w:t>Required Action by D</w:t>
      </w:r>
      <w:r w:rsidR="00236B85" w:rsidRPr="00EB21EB">
        <w:rPr>
          <w:b/>
          <w:caps/>
          <w:sz w:val="22"/>
        </w:rPr>
        <w:t>epartment</w:t>
      </w:r>
    </w:p>
    <w:p w14:paraId="5A145D7B" w14:textId="77777777" w:rsidR="00236B85" w:rsidRPr="000A5DD5" w:rsidRDefault="00236B85" w:rsidP="005F107E">
      <w:pPr>
        <w:ind w:left="720" w:hanging="360"/>
        <w:rPr>
          <w:sz w:val="8"/>
          <w:szCs w:val="18"/>
        </w:rPr>
      </w:pPr>
    </w:p>
    <w:p w14:paraId="1A3793FE" w14:textId="5EDAC9FB" w:rsidR="001E29F8" w:rsidRDefault="000A5DD5" w:rsidP="005F107E">
      <w:pPr>
        <w:ind w:left="720" w:hanging="360"/>
        <w:rPr>
          <w:sz w:val="22"/>
        </w:rPr>
      </w:pPr>
      <w:sdt>
        <w:sdtPr>
          <w:rPr>
            <w:sz w:val="22"/>
          </w:rPr>
          <w:id w:val="135215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636" w:rsidRPr="0074794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7D5636" w:rsidRPr="00747942">
        <w:rPr>
          <w:sz w:val="22"/>
        </w:rPr>
        <w:t xml:space="preserve">  </w:t>
      </w:r>
      <w:r w:rsidR="001B3082">
        <w:rPr>
          <w:sz w:val="22"/>
        </w:rPr>
        <w:t xml:space="preserve"> </w:t>
      </w:r>
      <w:r w:rsidR="00D71712" w:rsidRPr="00747942">
        <w:rPr>
          <w:sz w:val="22"/>
        </w:rPr>
        <w:t xml:space="preserve">Contact the </w:t>
      </w:r>
      <w:r w:rsidR="00C326C7">
        <w:rPr>
          <w:sz w:val="22"/>
        </w:rPr>
        <w:t>software provide</w:t>
      </w:r>
      <w:r w:rsidR="001E29F8">
        <w:rPr>
          <w:sz w:val="22"/>
        </w:rPr>
        <w:t>r</w:t>
      </w:r>
      <w:r w:rsidR="00C326C7">
        <w:rPr>
          <w:sz w:val="22"/>
        </w:rPr>
        <w:t xml:space="preserve"> or reseller </w:t>
      </w:r>
      <w:r w:rsidR="00D71712" w:rsidRPr="00747942">
        <w:rPr>
          <w:sz w:val="22"/>
        </w:rPr>
        <w:t>to request a copy of the</w:t>
      </w:r>
      <w:r w:rsidR="00236B85" w:rsidRPr="00747942">
        <w:rPr>
          <w:sz w:val="22"/>
        </w:rPr>
        <w:t xml:space="preserve"> </w:t>
      </w:r>
      <w:r w:rsidR="00236B85" w:rsidRPr="00747942">
        <w:rPr>
          <w:b/>
          <w:sz w:val="22"/>
        </w:rPr>
        <w:t>Voluntary Product Accessibility Template (VPAT)</w:t>
      </w:r>
      <w:r w:rsidR="00236B85" w:rsidRPr="00747942">
        <w:rPr>
          <w:sz w:val="22"/>
        </w:rPr>
        <w:t xml:space="preserve"> for the desired product. </w:t>
      </w:r>
      <w:r w:rsidR="0014578D" w:rsidRPr="00747942">
        <w:rPr>
          <w:sz w:val="22"/>
        </w:rPr>
        <w:t xml:space="preserve"> </w:t>
      </w:r>
    </w:p>
    <w:p w14:paraId="54368590" w14:textId="77777777" w:rsidR="001E29F8" w:rsidRPr="001712E7" w:rsidRDefault="001E29F8" w:rsidP="005F107E">
      <w:pPr>
        <w:ind w:left="720" w:hanging="360"/>
        <w:rPr>
          <w:sz w:val="12"/>
        </w:rPr>
      </w:pPr>
    </w:p>
    <w:p w14:paraId="4780523D" w14:textId="4BBACDBF" w:rsidR="00C326C7" w:rsidRDefault="000A5DD5" w:rsidP="0087037E">
      <w:pPr>
        <w:ind w:left="720" w:hanging="360"/>
        <w:rPr>
          <w:sz w:val="22"/>
        </w:rPr>
      </w:pPr>
      <w:sdt>
        <w:sdtPr>
          <w:rPr>
            <w:sz w:val="22"/>
          </w:rPr>
          <w:id w:val="37331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7E" w:rsidRPr="0074794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7037E" w:rsidRPr="00747942">
        <w:rPr>
          <w:sz w:val="22"/>
        </w:rPr>
        <w:t xml:space="preserve">  </w:t>
      </w:r>
      <w:r w:rsidR="0087037E">
        <w:rPr>
          <w:sz w:val="22"/>
        </w:rPr>
        <w:t xml:space="preserve"> </w:t>
      </w:r>
      <w:r w:rsidR="0014578D" w:rsidRPr="00EB21EB">
        <w:rPr>
          <w:sz w:val="22"/>
        </w:rPr>
        <w:t>Submit</w:t>
      </w:r>
      <w:r w:rsidR="001661DC">
        <w:rPr>
          <w:sz w:val="22"/>
        </w:rPr>
        <w:t xml:space="preserve"> VPAT</w:t>
      </w:r>
      <w:r w:rsidR="0014578D" w:rsidRPr="00EB21EB">
        <w:rPr>
          <w:sz w:val="22"/>
        </w:rPr>
        <w:t xml:space="preserve"> </w:t>
      </w:r>
      <w:r w:rsidR="00C326C7">
        <w:rPr>
          <w:sz w:val="22"/>
        </w:rPr>
        <w:t>to:</w:t>
      </w:r>
    </w:p>
    <w:p w14:paraId="4416D906" w14:textId="77777777" w:rsidR="00C326C7" w:rsidRPr="001712E7" w:rsidRDefault="00C326C7" w:rsidP="005F107E">
      <w:pPr>
        <w:ind w:left="720" w:hanging="360"/>
        <w:rPr>
          <w:sz w:val="12"/>
        </w:rPr>
      </w:pPr>
    </w:p>
    <w:p w14:paraId="224AE685" w14:textId="1FBA37F8" w:rsidR="007F2AE0" w:rsidRDefault="00C326C7" w:rsidP="007F2AE0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Procurement Services </w:t>
      </w:r>
      <w:r w:rsidR="004F36DA">
        <w:rPr>
          <w:sz w:val="22"/>
        </w:rPr>
        <w:t xml:space="preserve">by attaching the file with the VPAT to the </w:t>
      </w:r>
      <w:r w:rsidR="00805C1F">
        <w:rPr>
          <w:sz w:val="22"/>
        </w:rPr>
        <w:t xml:space="preserve">electronic </w:t>
      </w:r>
      <w:r w:rsidR="004F36DA">
        <w:rPr>
          <w:sz w:val="22"/>
        </w:rPr>
        <w:t xml:space="preserve">purchase requisition in </w:t>
      </w:r>
      <w:proofErr w:type="spellStart"/>
      <w:r w:rsidR="004F36DA">
        <w:rPr>
          <w:sz w:val="22"/>
        </w:rPr>
        <w:t>KnightSource</w:t>
      </w:r>
      <w:proofErr w:type="spellEnd"/>
      <w:r w:rsidR="00805C1F">
        <w:rPr>
          <w:sz w:val="22"/>
        </w:rPr>
        <w:t xml:space="preserve"> (non-catalog order)</w:t>
      </w:r>
      <w:r w:rsidR="0040113C">
        <w:rPr>
          <w:sz w:val="22"/>
        </w:rPr>
        <w:t>.</w:t>
      </w:r>
    </w:p>
    <w:p w14:paraId="1C9A4502" w14:textId="2F02DCC8" w:rsidR="00A7030B" w:rsidRDefault="00A7030B" w:rsidP="00A7030B">
      <w:pPr>
        <w:rPr>
          <w:sz w:val="22"/>
        </w:rPr>
      </w:pPr>
    </w:p>
    <w:p w14:paraId="1BDCB0B6" w14:textId="7DF8F016" w:rsidR="00A7030B" w:rsidRPr="00A7030B" w:rsidRDefault="00A7030B" w:rsidP="00A7030B">
      <w:pPr>
        <w:ind w:left="720"/>
        <w:rPr>
          <w:sz w:val="22"/>
        </w:rPr>
      </w:pPr>
      <w:r>
        <w:rPr>
          <w:sz w:val="22"/>
        </w:rPr>
        <w:t>AND</w:t>
      </w:r>
    </w:p>
    <w:p w14:paraId="24C6DF89" w14:textId="77777777" w:rsidR="007F2AE0" w:rsidRDefault="007F2AE0" w:rsidP="007F2AE0">
      <w:pPr>
        <w:pStyle w:val="ListParagraph"/>
        <w:ind w:left="1080"/>
        <w:rPr>
          <w:sz w:val="22"/>
        </w:rPr>
      </w:pPr>
    </w:p>
    <w:p w14:paraId="63C6FBCB" w14:textId="2E7A4C1E" w:rsidR="007F2AE0" w:rsidRPr="007F2AE0" w:rsidRDefault="00C326C7" w:rsidP="007F2AE0">
      <w:pPr>
        <w:pStyle w:val="ListParagraph"/>
        <w:numPr>
          <w:ilvl w:val="0"/>
          <w:numId w:val="5"/>
        </w:numPr>
        <w:rPr>
          <w:sz w:val="22"/>
        </w:rPr>
      </w:pPr>
      <w:r w:rsidRPr="007F2AE0">
        <w:rPr>
          <w:sz w:val="22"/>
        </w:rPr>
        <w:t xml:space="preserve">Electronic Information Accessibility Committee via </w:t>
      </w:r>
      <w:r w:rsidR="007F2AE0" w:rsidRPr="007F2AE0">
        <w:rPr>
          <w:sz w:val="22"/>
        </w:rPr>
        <w:t xml:space="preserve">the </w:t>
      </w:r>
      <w:r w:rsidR="000F1080" w:rsidRPr="007F2AE0">
        <w:rPr>
          <w:sz w:val="22"/>
        </w:rPr>
        <w:t>VPAT SUBMISSION - Voluntary Product Accessibility Template</w:t>
      </w:r>
      <w:r w:rsidR="007F2AE0" w:rsidRPr="007F2AE0">
        <w:rPr>
          <w:sz w:val="22"/>
        </w:rPr>
        <w:t xml:space="preserve"> located at:  </w:t>
      </w:r>
    </w:p>
    <w:p w14:paraId="6BA03945" w14:textId="77777777" w:rsidR="007F2AE0" w:rsidRPr="007F2AE0" w:rsidRDefault="007F2AE0" w:rsidP="007F2AE0">
      <w:pPr>
        <w:pStyle w:val="ListParagraph"/>
        <w:ind w:left="1080"/>
        <w:rPr>
          <w:sz w:val="12"/>
        </w:rPr>
      </w:pPr>
    </w:p>
    <w:p w14:paraId="74CA3270" w14:textId="6E9C4AEE" w:rsidR="007D5636" w:rsidRDefault="000A5DD5" w:rsidP="00805C1F">
      <w:pPr>
        <w:pStyle w:val="ListParagraph"/>
        <w:ind w:left="1080"/>
        <w:rPr>
          <w:i/>
          <w:sz w:val="22"/>
        </w:rPr>
      </w:pPr>
      <w:hyperlink r:id="rId5" w:history="1">
        <w:hyperlink r:id="rId6" w:history="1">
          <w:r w:rsidR="007F2AE0" w:rsidRPr="00805C1F">
            <w:rPr>
              <w:rStyle w:val="Hyperlink"/>
              <w:i/>
              <w:sz w:val="22"/>
            </w:rPr>
            <w:t>https://docs.google.com/forms/d/e/1FAIpQLSfhRGexaz2d6Jz3bh2WJsHpmBiDyG5Jv0sgQEe3paFeIxvh3g/viewform</w:t>
          </w:r>
        </w:hyperlink>
      </w:hyperlink>
    </w:p>
    <w:p w14:paraId="41B168A3" w14:textId="77777777" w:rsidR="00805C1F" w:rsidRPr="00DE24E6" w:rsidRDefault="00805C1F" w:rsidP="00805C1F">
      <w:pPr>
        <w:pStyle w:val="ListParagraph"/>
        <w:ind w:left="1080"/>
        <w:rPr>
          <w:sz w:val="16"/>
        </w:rPr>
      </w:pPr>
    </w:p>
    <w:p w14:paraId="61475677" w14:textId="3AA25D4A" w:rsidR="00E37B10" w:rsidRDefault="000A5DD5" w:rsidP="00C326C7">
      <w:pPr>
        <w:ind w:left="720" w:hanging="360"/>
        <w:rPr>
          <w:b/>
          <w:sz w:val="22"/>
        </w:rPr>
      </w:pPr>
      <w:sdt>
        <w:sdtPr>
          <w:rPr>
            <w:sz w:val="22"/>
          </w:rPr>
          <w:id w:val="148666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08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D5636" w:rsidRPr="00747942">
        <w:rPr>
          <w:sz w:val="22"/>
        </w:rPr>
        <w:t xml:space="preserve">  </w:t>
      </w:r>
      <w:r w:rsidR="001B3082">
        <w:rPr>
          <w:sz w:val="22"/>
        </w:rPr>
        <w:t xml:space="preserve"> </w:t>
      </w:r>
      <w:r w:rsidR="00236B85" w:rsidRPr="00747942">
        <w:rPr>
          <w:sz w:val="22"/>
        </w:rPr>
        <w:t xml:space="preserve">If the product will be hosted by the </w:t>
      </w:r>
      <w:r w:rsidR="002D697A">
        <w:rPr>
          <w:sz w:val="22"/>
        </w:rPr>
        <w:t>software provider</w:t>
      </w:r>
      <w:r w:rsidR="00236B85" w:rsidRPr="00747942">
        <w:rPr>
          <w:sz w:val="22"/>
        </w:rPr>
        <w:t xml:space="preserve">, </w:t>
      </w:r>
      <w:r w:rsidR="002D697A">
        <w:rPr>
          <w:sz w:val="22"/>
        </w:rPr>
        <w:t xml:space="preserve">please </w:t>
      </w:r>
      <w:r w:rsidR="004E5410">
        <w:rPr>
          <w:sz w:val="22"/>
        </w:rPr>
        <w:t xml:space="preserve">download the </w:t>
      </w:r>
      <w:hyperlink r:id="rId7" w:history="1">
        <w:r w:rsidR="00236B85" w:rsidRPr="001E4685">
          <w:rPr>
            <w:rStyle w:val="Hyperlink"/>
            <w:b/>
            <w:sz w:val="22"/>
          </w:rPr>
          <w:t>Higher Education Cloud Vendor Assessment Tool (HECVAT)</w:t>
        </w:r>
      </w:hyperlink>
      <w:r w:rsidR="00236B85" w:rsidRPr="00747942">
        <w:rPr>
          <w:sz w:val="22"/>
        </w:rPr>
        <w:t xml:space="preserve"> and </w:t>
      </w:r>
      <w:r w:rsidR="004E5410">
        <w:rPr>
          <w:sz w:val="22"/>
        </w:rPr>
        <w:t>ask the software provider to complete and return to you</w:t>
      </w:r>
      <w:r w:rsidR="00236B85" w:rsidRPr="00747942">
        <w:rPr>
          <w:b/>
          <w:sz w:val="22"/>
        </w:rPr>
        <w:t>.</w:t>
      </w:r>
      <w:r w:rsidR="0014578D" w:rsidRPr="00747942">
        <w:rPr>
          <w:b/>
          <w:sz w:val="22"/>
        </w:rPr>
        <w:t xml:space="preserve">  </w:t>
      </w:r>
    </w:p>
    <w:p w14:paraId="7A128317" w14:textId="50B0BE7D" w:rsidR="00E37B10" w:rsidRDefault="00E37B10" w:rsidP="00E37B10">
      <w:pPr>
        <w:ind w:left="1080" w:hanging="360"/>
        <w:rPr>
          <w:b/>
          <w:sz w:val="12"/>
        </w:rPr>
      </w:pPr>
    </w:p>
    <w:p w14:paraId="22A03259" w14:textId="485B01B0" w:rsidR="00B53540" w:rsidRDefault="000A5DD5" w:rsidP="00A7030B">
      <w:pPr>
        <w:pStyle w:val="ListParagraph"/>
        <w:ind w:hanging="360"/>
        <w:rPr>
          <w:sz w:val="22"/>
        </w:rPr>
      </w:pPr>
      <w:sdt>
        <w:sdtPr>
          <w:rPr>
            <w:sz w:val="22"/>
          </w:rPr>
          <w:id w:val="-10653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30B" w:rsidRPr="0074794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7030B">
        <w:rPr>
          <w:sz w:val="22"/>
        </w:rPr>
        <w:t xml:space="preserve">   </w:t>
      </w:r>
      <w:r w:rsidR="00B53540">
        <w:rPr>
          <w:sz w:val="22"/>
        </w:rPr>
        <w:t>Submit H</w:t>
      </w:r>
      <w:r w:rsidR="0005117B">
        <w:rPr>
          <w:sz w:val="22"/>
        </w:rPr>
        <w:t>E</w:t>
      </w:r>
      <w:r w:rsidR="00B53540">
        <w:rPr>
          <w:sz w:val="22"/>
        </w:rPr>
        <w:t xml:space="preserve">VACT to: </w:t>
      </w:r>
    </w:p>
    <w:p w14:paraId="17B04F72" w14:textId="77777777" w:rsidR="00B53540" w:rsidRPr="00ED62C2" w:rsidRDefault="00B53540" w:rsidP="00A7030B">
      <w:pPr>
        <w:pStyle w:val="ListParagraph"/>
        <w:ind w:hanging="360"/>
        <w:rPr>
          <w:sz w:val="10"/>
        </w:rPr>
      </w:pPr>
    </w:p>
    <w:p w14:paraId="20B626CA" w14:textId="2724B259" w:rsidR="00A7030B" w:rsidRDefault="00A7030B" w:rsidP="00ED62C2">
      <w:pPr>
        <w:pStyle w:val="ListParagraph"/>
        <w:ind w:left="1080"/>
        <w:rPr>
          <w:sz w:val="22"/>
        </w:rPr>
      </w:pPr>
      <w:r>
        <w:rPr>
          <w:sz w:val="22"/>
        </w:rPr>
        <w:t xml:space="preserve">Procurement Services by attaching the file with the </w:t>
      </w:r>
      <w:r w:rsidR="00B53540">
        <w:rPr>
          <w:sz w:val="22"/>
        </w:rPr>
        <w:t>H</w:t>
      </w:r>
      <w:r w:rsidR="0005117B">
        <w:rPr>
          <w:sz w:val="22"/>
        </w:rPr>
        <w:t>E</w:t>
      </w:r>
      <w:r w:rsidR="00B53540">
        <w:rPr>
          <w:sz w:val="22"/>
        </w:rPr>
        <w:t>VACT</w:t>
      </w:r>
      <w:r>
        <w:rPr>
          <w:sz w:val="22"/>
        </w:rPr>
        <w:t xml:space="preserve"> to the electronic purchase requisition </w:t>
      </w:r>
      <w:r w:rsidR="008045AA">
        <w:rPr>
          <w:sz w:val="22"/>
        </w:rPr>
        <w:t xml:space="preserve">(non-catalog order) </w:t>
      </w:r>
      <w:r>
        <w:rPr>
          <w:sz w:val="22"/>
        </w:rPr>
        <w:t xml:space="preserve">in </w:t>
      </w:r>
      <w:proofErr w:type="spellStart"/>
      <w:r>
        <w:rPr>
          <w:sz w:val="22"/>
        </w:rPr>
        <w:t>KnightSource</w:t>
      </w:r>
      <w:proofErr w:type="spellEnd"/>
      <w:r>
        <w:rPr>
          <w:sz w:val="22"/>
        </w:rPr>
        <w:t>.</w:t>
      </w:r>
    </w:p>
    <w:p w14:paraId="0C66A521" w14:textId="77777777" w:rsidR="00B53540" w:rsidRDefault="00B53540" w:rsidP="00B53540">
      <w:pPr>
        <w:pStyle w:val="ListParagraph"/>
        <w:rPr>
          <w:sz w:val="22"/>
        </w:rPr>
      </w:pPr>
    </w:p>
    <w:p w14:paraId="26A9C572" w14:textId="77777777" w:rsidR="007E5808" w:rsidRPr="0012131C" w:rsidRDefault="007E5808" w:rsidP="0012131C">
      <w:pPr>
        <w:pBdr>
          <w:bottom w:val="single" w:sz="4" w:space="1" w:color="auto"/>
        </w:pBdr>
        <w:ind w:left="360"/>
        <w:rPr>
          <w:sz w:val="1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184"/>
      </w:tblGrid>
      <w:tr w:rsidR="00007BC0" w14:paraId="3700111E" w14:textId="77777777" w:rsidTr="0040113C">
        <w:tc>
          <w:tcPr>
            <w:tcW w:w="10430" w:type="dxa"/>
            <w:gridSpan w:val="2"/>
          </w:tcPr>
          <w:p w14:paraId="6F1BDC62" w14:textId="6EE5C764" w:rsidR="00007BC0" w:rsidRDefault="008907F0" w:rsidP="00F52F71">
            <w:pPr>
              <w:rPr>
                <w:b/>
              </w:rPr>
            </w:pPr>
            <w:r>
              <w:rPr>
                <w:b/>
              </w:rPr>
              <w:t>APPROVALS</w:t>
            </w:r>
          </w:p>
          <w:p w14:paraId="001F303B" w14:textId="77777777" w:rsidR="008907F0" w:rsidRDefault="008907F0" w:rsidP="00F52F71">
            <w:pPr>
              <w:rPr>
                <w:b/>
              </w:rPr>
            </w:pPr>
          </w:p>
          <w:p w14:paraId="45C523ED" w14:textId="51A62D12" w:rsidR="00CE2BC8" w:rsidRPr="00DE24E6" w:rsidRDefault="00CE2BC8" w:rsidP="00F52F71">
            <w:pPr>
              <w:rPr>
                <w:b/>
                <w:sz w:val="6"/>
              </w:rPr>
            </w:pPr>
          </w:p>
        </w:tc>
      </w:tr>
      <w:tr w:rsidR="00007BC0" w:rsidRPr="00AD28EF" w14:paraId="5418C36D" w14:textId="77777777" w:rsidTr="00802D69">
        <w:tc>
          <w:tcPr>
            <w:tcW w:w="5246" w:type="dxa"/>
          </w:tcPr>
          <w:p w14:paraId="42CBF323" w14:textId="77777777" w:rsidR="001C2209" w:rsidRPr="0012131C" w:rsidRDefault="001C2209" w:rsidP="00146FB5">
            <w:pPr>
              <w:ind w:left="360"/>
              <w:rPr>
                <w:b/>
                <w:sz w:val="4"/>
              </w:rPr>
            </w:pPr>
          </w:p>
          <w:p w14:paraId="5DEE22AC" w14:textId="046014AD" w:rsidR="00146FB5" w:rsidRDefault="00007BC0" w:rsidP="00146FB5">
            <w:pPr>
              <w:ind w:left="360"/>
              <w:rPr>
                <w:b/>
                <w:sz w:val="22"/>
              </w:rPr>
            </w:pPr>
            <w:r w:rsidRPr="00AD28EF">
              <w:rPr>
                <w:b/>
                <w:sz w:val="22"/>
              </w:rPr>
              <w:t>For Department</w:t>
            </w:r>
          </w:p>
          <w:p w14:paraId="7505D93B" w14:textId="77777777" w:rsidR="003D5430" w:rsidRPr="00AD28EF" w:rsidRDefault="003D5430" w:rsidP="00146FB5">
            <w:pPr>
              <w:ind w:left="360"/>
              <w:rPr>
                <w:b/>
                <w:sz w:val="22"/>
              </w:rPr>
            </w:pPr>
          </w:p>
          <w:p w14:paraId="42D8117A" w14:textId="77777777" w:rsidR="001C2209" w:rsidRPr="00AB4C62" w:rsidRDefault="001C2209" w:rsidP="00146FB5">
            <w:pPr>
              <w:ind w:left="360"/>
              <w:rPr>
                <w:sz w:val="12"/>
              </w:rPr>
            </w:pPr>
          </w:p>
          <w:p w14:paraId="13B51719" w14:textId="1282E6AC" w:rsidR="00146FB5" w:rsidRPr="00AD28EF" w:rsidRDefault="00146FB5" w:rsidP="00146FB5">
            <w:pPr>
              <w:ind w:left="360"/>
              <w:rPr>
                <w:sz w:val="22"/>
              </w:rPr>
            </w:pPr>
            <w:r w:rsidRPr="00AD28EF">
              <w:rPr>
                <w:sz w:val="22"/>
              </w:rPr>
              <w:t>_________________________________</w:t>
            </w:r>
          </w:p>
          <w:p w14:paraId="2543E22A" w14:textId="3C1FE4EA" w:rsidR="00146FB5" w:rsidRDefault="00146FB5" w:rsidP="00146FB5">
            <w:pPr>
              <w:ind w:left="360"/>
              <w:rPr>
                <w:sz w:val="22"/>
              </w:rPr>
            </w:pPr>
            <w:r w:rsidRPr="00AD28EF">
              <w:rPr>
                <w:sz w:val="22"/>
              </w:rPr>
              <w:t>Department Head</w:t>
            </w:r>
          </w:p>
          <w:p w14:paraId="7847EE10" w14:textId="7A84D857" w:rsidR="00863554" w:rsidRDefault="00863554" w:rsidP="00146FB5">
            <w:pPr>
              <w:ind w:left="360"/>
              <w:rPr>
                <w:sz w:val="22"/>
              </w:rPr>
            </w:pPr>
          </w:p>
          <w:p w14:paraId="556C7D9C" w14:textId="21EB4C9A" w:rsidR="00863554" w:rsidRDefault="00863554" w:rsidP="00146FB5">
            <w:pPr>
              <w:ind w:left="360"/>
              <w:rPr>
                <w:sz w:val="22"/>
              </w:rPr>
            </w:pPr>
            <w:r>
              <w:rPr>
                <w:sz w:val="22"/>
              </w:rPr>
              <w:t>__________</w:t>
            </w:r>
          </w:p>
          <w:p w14:paraId="5AE68630" w14:textId="431B027A" w:rsidR="00863554" w:rsidRDefault="00863554" w:rsidP="00146FB5">
            <w:pPr>
              <w:ind w:left="360"/>
              <w:rPr>
                <w:sz w:val="22"/>
              </w:rPr>
            </w:pPr>
            <w:r>
              <w:rPr>
                <w:sz w:val="22"/>
              </w:rPr>
              <w:t>Date</w:t>
            </w:r>
          </w:p>
          <w:p w14:paraId="7E3AE2F9" w14:textId="77777777" w:rsidR="00F121FE" w:rsidRPr="00AD28EF" w:rsidRDefault="00F121FE" w:rsidP="00146FB5">
            <w:pPr>
              <w:ind w:left="360"/>
              <w:rPr>
                <w:sz w:val="22"/>
              </w:rPr>
            </w:pPr>
          </w:p>
          <w:p w14:paraId="7ACC1658" w14:textId="6EC8631A" w:rsidR="0017208D" w:rsidRPr="00AD28EF" w:rsidRDefault="0017208D" w:rsidP="0017208D">
            <w:pPr>
              <w:rPr>
                <w:sz w:val="22"/>
              </w:rPr>
            </w:pPr>
          </w:p>
        </w:tc>
        <w:tc>
          <w:tcPr>
            <w:tcW w:w="5184" w:type="dxa"/>
          </w:tcPr>
          <w:p w14:paraId="0DDAB083" w14:textId="77777777" w:rsidR="000B26C1" w:rsidRPr="00F121FE" w:rsidRDefault="000B26C1" w:rsidP="000B26C1">
            <w:pPr>
              <w:ind w:left="360"/>
              <w:rPr>
                <w:b/>
                <w:sz w:val="22"/>
              </w:rPr>
            </w:pPr>
            <w:r w:rsidRPr="00F121FE">
              <w:rPr>
                <w:b/>
                <w:sz w:val="22"/>
              </w:rPr>
              <w:t>Funding Source Approval</w:t>
            </w:r>
          </w:p>
          <w:p w14:paraId="19B2564D" w14:textId="77777777" w:rsidR="000B26C1" w:rsidRPr="00F121FE" w:rsidRDefault="000B26C1" w:rsidP="000B26C1">
            <w:pPr>
              <w:ind w:left="360"/>
              <w:rPr>
                <w:sz w:val="22"/>
              </w:rPr>
            </w:pPr>
          </w:p>
          <w:p w14:paraId="69A5911A" w14:textId="77777777" w:rsidR="000B26C1" w:rsidRPr="00AD28EF" w:rsidRDefault="000B26C1" w:rsidP="000B26C1">
            <w:pPr>
              <w:ind w:left="360"/>
              <w:rPr>
                <w:sz w:val="22"/>
              </w:rPr>
            </w:pPr>
            <w:r w:rsidRPr="00AD28EF">
              <w:rPr>
                <w:sz w:val="22"/>
              </w:rPr>
              <w:t>_________________________________</w:t>
            </w:r>
            <w:r>
              <w:rPr>
                <w:sz w:val="22"/>
              </w:rPr>
              <w:t xml:space="preserve">______                </w:t>
            </w:r>
          </w:p>
          <w:p w14:paraId="0FBC7714" w14:textId="77777777" w:rsidR="000B26C1" w:rsidRDefault="000B26C1" w:rsidP="000B26C1">
            <w:pPr>
              <w:ind w:left="360"/>
              <w:rPr>
                <w:sz w:val="22"/>
              </w:rPr>
            </w:pPr>
            <w:r w:rsidRPr="00AD28EF">
              <w:rPr>
                <w:sz w:val="22"/>
              </w:rPr>
              <w:t>Account Approver if not Department Head</w:t>
            </w:r>
          </w:p>
          <w:p w14:paraId="4C30EB91" w14:textId="77777777" w:rsidR="000B26C1" w:rsidRDefault="000B26C1" w:rsidP="000B26C1">
            <w:pPr>
              <w:ind w:left="360"/>
              <w:rPr>
                <w:sz w:val="22"/>
              </w:rPr>
            </w:pPr>
          </w:p>
          <w:p w14:paraId="0BCA0773" w14:textId="77777777" w:rsidR="000B26C1" w:rsidRDefault="000B26C1" w:rsidP="000B26C1">
            <w:pPr>
              <w:ind w:left="360"/>
              <w:rPr>
                <w:sz w:val="22"/>
              </w:rPr>
            </w:pPr>
            <w:r>
              <w:rPr>
                <w:sz w:val="22"/>
              </w:rPr>
              <w:t>__________</w:t>
            </w:r>
          </w:p>
          <w:p w14:paraId="608C7E39" w14:textId="77777777" w:rsidR="000B26C1" w:rsidRDefault="000B26C1" w:rsidP="000B26C1">
            <w:pPr>
              <w:ind w:left="360"/>
              <w:rPr>
                <w:sz w:val="22"/>
              </w:rPr>
            </w:pPr>
            <w:r>
              <w:rPr>
                <w:sz w:val="22"/>
              </w:rPr>
              <w:t>Date</w:t>
            </w:r>
          </w:p>
          <w:p w14:paraId="0282197F" w14:textId="5F774AEF" w:rsidR="00B530D0" w:rsidRPr="00AD28EF" w:rsidRDefault="00B530D0" w:rsidP="00DE24E6">
            <w:pPr>
              <w:spacing w:line="240" w:lineRule="exact"/>
              <w:rPr>
                <w:sz w:val="22"/>
              </w:rPr>
            </w:pPr>
          </w:p>
        </w:tc>
      </w:tr>
      <w:tr w:rsidR="00802D69" w:rsidRPr="00AD28EF" w14:paraId="620C120B" w14:textId="77777777" w:rsidTr="001E5A22">
        <w:tc>
          <w:tcPr>
            <w:tcW w:w="10430" w:type="dxa"/>
            <w:gridSpan w:val="2"/>
            <w:tcBorders>
              <w:top w:val="single" w:sz="4" w:space="0" w:color="auto"/>
            </w:tcBorders>
          </w:tcPr>
          <w:p w14:paraId="146236E0" w14:textId="77777777" w:rsidR="00802D69" w:rsidRPr="00B530D0" w:rsidRDefault="00802D69" w:rsidP="0040113C">
            <w:pPr>
              <w:ind w:left="360"/>
              <w:rPr>
                <w:b/>
                <w:sz w:val="22"/>
              </w:rPr>
            </w:pPr>
            <w:r w:rsidRPr="00B530D0">
              <w:rPr>
                <w:b/>
                <w:sz w:val="22"/>
              </w:rPr>
              <w:t>For Procurement Services</w:t>
            </w:r>
          </w:p>
          <w:p w14:paraId="16DFF283" w14:textId="77777777" w:rsidR="00802D69" w:rsidRDefault="00802D69" w:rsidP="0040113C">
            <w:pPr>
              <w:ind w:left="360"/>
              <w:rPr>
                <w:sz w:val="22"/>
              </w:rPr>
            </w:pPr>
          </w:p>
          <w:p w14:paraId="28675BD7" w14:textId="77777777" w:rsidR="00802D69" w:rsidRDefault="00802D69" w:rsidP="0040113C">
            <w:pPr>
              <w:ind w:left="360"/>
              <w:rPr>
                <w:sz w:val="22"/>
              </w:rPr>
            </w:pPr>
            <w:r>
              <w:rPr>
                <w:sz w:val="22"/>
              </w:rPr>
              <w:t>__________________________________</w:t>
            </w:r>
          </w:p>
          <w:p w14:paraId="203B0F30" w14:textId="77777777" w:rsidR="00802D69" w:rsidRDefault="00802D69" w:rsidP="0040113C">
            <w:pPr>
              <w:ind w:left="360"/>
              <w:rPr>
                <w:sz w:val="22"/>
              </w:rPr>
            </w:pPr>
            <w:r>
              <w:rPr>
                <w:sz w:val="22"/>
              </w:rPr>
              <w:t>Rebecca E. Anchor</w:t>
            </w:r>
          </w:p>
          <w:p w14:paraId="14C2743D" w14:textId="77777777" w:rsidR="00802D69" w:rsidRDefault="00802D69" w:rsidP="0040113C">
            <w:pPr>
              <w:ind w:left="360"/>
              <w:rPr>
                <w:sz w:val="22"/>
              </w:rPr>
            </w:pPr>
            <w:r>
              <w:rPr>
                <w:sz w:val="22"/>
              </w:rPr>
              <w:t>Director of Purchasing &amp; Central Services</w:t>
            </w:r>
          </w:p>
          <w:p w14:paraId="02F20CCC" w14:textId="77777777" w:rsidR="00802D69" w:rsidRDefault="00802D69" w:rsidP="0040113C">
            <w:pPr>
              <w:ind w:left="360"/>
              <w:rPr>
                <w:sz w:val="22"/>
              </w:rPr>
            </w:pPr>
          </w:p>
          <w:p w14:paraId="1AE1B046" w14:textId="77777777" w:rsidR="00802D69" w:rsidRDefault="00802D69" w:rsidP="0040113C">
            <w:pPr>
              <w:ind w:left="360"/>
              <w:rPr>
                <w:sz w:val="22"/>
              </w:rPr>
            </w:pPr>
            <w:r>
              <w:rPr>
                <w:sz w:val="22"/>
              </w:rPr>
              <w:t>__________</w:t>
            </w:r>
          </w:p>
          <w:p w14:paraId="5F342FD1" w14:textId="77777777" w:rsidR="00802D69" w:rsidRDefault="00802D69" w:rsidP="0040113C">
            <w:pPr>
              <w:ind w:left="360"/>
              <w:rPr>
                <w:sz w:val="22"/>
              </w:rPr>
            </w:pPr>
            <w:r>
              <w:rPr>
                <w:sz w:val="22"/>
              </w:rPr>
              <w:t>Date</w:t>
            </w:r>
          </w:p>
          <w:p w14:paraId="5BA19CE0" w14:textId="77777777" w:rsidR="00802D69" w:rsidRPr="00F121FE" w:rsidRDefault="00802D69" w:rsidP="000B26C1">
            <w:pPr>
              <w:ind w:left="360"/>
              <w:rPr>
                <w:b/>
                <w:sz w:val="22"/>
              </w:rPr>
            </w:pPr>
          </w:p>
        </w:tc>
      </w:tr>
    </w:tbl>
    <w:p w14:paraId="265B04F0" w14:textId="4C84D9B8" w:rsidR="000E38A8" w:rsidRDefault="000E38A8" w:rsidP="00B530D0">
      <w:pPr>
        <w:ind w:left="360"/>
      </w:pPr>
    </w:p>
    <w:sectPr w:rsidR="000E38A8" w:rsidSect="00124E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5F03"/>
    <w:multiLevelType w:val="hybridMultilevel"/>
    <w:tmpl w:val="908844D6"/>
    <w:lvl w:ilvl="0" w:tplc="4C303880">
      <w:start w:val="1"/>
      <w:numFmt w:val="decimal"/>
      <w:lvlText w:val="%1."/>
      <w:lvlJc w:val="left"/>
      <w:pPr>
        <w:ind w:left="1080" w:hanging="360"/>
      </w:pPr>
      <w:rPr>
        <w:rFonts w:ascii="Palatino Linotype" w:eastAsia="Arial" w:hAnsi="Palatino Linotype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DA609A"/>
    <w:multiLevelType w:val="hybridMultilevel"/>
    <w:tmpl w:val="81F89F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03749"/>
    <w:multiLevelType w:val="hybridMultilevel"/>
    <w:tmpl w:val="908844D6"/>
    <w:lvl w:ilvl="0" w:tplc="4C303880">
      <w:start w:val="1"/>
      <w:numFmt w:val="decimal"/>
      <w:lvlText w:val="%1."/>
      <w:lvlJc w:val="left"/>
      <w:pPr>
        <w:ind w:left="1080" w:hanging="360"/>
      </w:pPr>
      <w:rPr>
        <w:rFonts w:ascii="Palatino Linotype" w:eastAsia="Arial" w:hAnsi="Palatino Linotype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361350"/>
    <w:multiLevelType w:val="hybridMultilevel"/>
    <w:tmpl w:val="B986ED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515CF4"/>
    <w:multiLevelType w:val="hybridMultilevel"/>
    <w:tmpl w:val="908844D6"/>
    <w:lvl w:ilvl="0" w:tplc="4C303880">
      <w:start w:val="1"/>
      <w:numFmt w:val="decimal"/>
      <w:lvlText w:val="%1."/>
      <w:lvlJc w:val="left"/>
      <w:pPr>
        <w:ind w:left="1080" w:hanging="360"/>
      </w:pPr>
      <w:rPr>
        <w:rFonts w:ascii="Palatino Linotype" w:eastAsia="Arial" w:hAnsi="Palatino Linotype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660622"/>
    <w:multiLevelType w:val="hybridMultilevel"/>
    <w:tmpl w:val="097C44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94EF9"/>
    <w:multiLevelType w:val="hybridMultilevel"/>
    <w:tmpl w:val="8572056E"/>
    <w:lvl w:ilvl="0" w:tplc="3FCCD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15"/>
    <w:rsid w:val="00007BC0"/>
    <w:rsid w:val="000100D1"/>
    <w:rsid w:val="000435EA"/>
    <w:rsid w:val="0005117B"/>
    <w:rsid w:val="00061ACF"/>
    <w:rsid w:val="000813A8"/>
    <w:rsid w:val="000A5DD5"/>
    <w:rsid w:val="000B26C1"/>
    <w:rsid w:val="000B4B02"/>
    <w:rsid w:val="000B50D0"/>
    <w:rsid w:val="000B6C69"/>
    <w:rsid w:val="000E1CBA"/>
    <w:rsid w:val="000E38A8"/>
    <w:rsid w:val="000F1080"/>
    <w:rsid w:val="000F452D"/>
    <w:rsid w:val="00113FD7"/>
    <w:rsid w:val="0012131C"/>
    <w:rsid w:val="00124EF2"/>
    <w:rsid w:val="00144293"/>
    <w:rsid w:val="00144DFD"/>
    <w:rsid w:val="0014578D"/>
    <w:rsid w:val="00146FB5"/>
    <w:rsid w:val="0016482C"/>
    <w:rsid w:val="001661DC"/>
    <w:rsid w:val="001712E7"/>
    <w:rsid w:val="0017208D"/>
    <w:rsid w:val="001744B9"/>
    <w:rsid w:val="00181F96"/>
    <w:rsid w:val="001860D6"/>
    <w:rsid w:val="001B3082"/>
    <w:rsid w:val="001C2209"/>
    <w:rsid w:val="001D5DEE"/>
    <w:rsid w:val="001E29F8"/>
    <w:rsid w:val="001E4685"/>
    <w:rsid w:val="001F1A92"/>
    <w:rsid w:val="00215610"/>
    <w:rsid w:val="00226E5B"/>
    <w:rsid w:val="00236B85"/>
    <w:rsid w:val="002450F3"/>
    <w:rsid w:val="002A1EA4"/>
    <w:rsid w:val="002A768D"/>
    <w:rsid w:val="002D697A"/>
    <w:rsid w:val="002E6EFD"/>
    <w:rsid w:val="002F7BDE"/>
    <w:rsid w:val="0030449A"/>
    <w:rsid w:val="00331899"/>
    <w:rsid w:val="003321B7"/>
    <w:rsid w:val="00353115"/>
    <w:rsid w:val="00353419"/>
    <w:rsid w:val="003646E7"/>
    <w:rsid w:val="00375396"/>
    <w:rsid w:val="003A2FDB"/>
    <w:rsid w:val="003A5F7D"/>
    <w:rsid w:val="003D3A56"/>
    <w:rsid w:val="003D5430"/>
    <w:rsid w:val="003F5A82"/>
    <w:rsid w:val="0040113C"/>
    <w:rsid w:val="00421057"/>
    <w:rsid w:val="004B5B4C"/>
    <w:rsid w:val="004B6195"/>
    <w:rsid w:val="004E5410"/>
    <w:rsid w:val="004F36DA"/>
    <w:rsid w:val="00506680"/>
    <w:rsid w:val="00536B25"/>
    <w:rsid w:val="005473CB"/>
    <w:rsid w:val="00554FFA"/>
    <w:rsid w:val="0056513E"/>
    <w:rsid w:val="005667CE"/>
    <w:rsid w:val="005839FD"/>
    <w:rsid w:val="005A1604"/>
    <w:rsid w:val="005A6E5B"/>
    <w:rsid w:val="005C645E"/>
    <w:rsid w:val="005F107E"/>
    <w:rsid w:val="005F14CD"/>
    <w:rsid w:val="00627E9B"/>
    <w:rsid w:val="00634E3D"/>
    <w:rsid w:val="0065171E"/>
    <w:rsid w:val="00662F32"/>
    <w:rsid w:val="006B3CB0"/>
    <w:rsid w:val="0071759D"/>
    <w:rsid w:val="00727133"/>
    <w:rsid w:val="00734D92"/>
    <w:rsid w:val="007378F1"/>
    <w:rsid w:val="00747942"/>
    <w:rsid w:val="0076405A"/>
    <w:rsid w:val="007672AD"/>
    <w:rsid w:val="00774BA0"/>
    <w:rsid w:val="007852B7"/>
    <w:rsid w:val="007904DE"/>
    <w:rsid w:val="007D5636"/>
    <w:rsid w:val="007E5808"/>
    <w:rsid w:val="007E5A5B"/>
    <w:rsid w:val="007F16E0"/>
    <w:rsid w:val="007F2AE0"/>
    <w:rsid w:val="00802D69"/>
    <w:rsid w:val="008045AA"/>
    <w:rsid w:val="00805C1F"/>
    <w:rsid w:val="00841689"/>
    <w:rsid w:val="00863554"/>
    <w:rsid w:val="0087037E"/>
    <w:rsid w:val="0087433A"/>
    <w:rsid w:val="00881084"/>
    <w:rsid w:val="008907F0"/>
    <w:rsid w:val="008C5BD0"/>
    <w:rsid w:val="008D5920"/>
    <w:rsid w:val="008F42DD"/>
    <w:rsid w:val="00932BB3"/>
    <w:rsid w:val="00940BAE"/>
    <w:rsid w:val="0095684D"/>
    <w:rsid w:val="009805FD"/>
    <w:rsid w:val="0098656F"/>
    <w:rsid w:val="009A1F45"/>
    <w:rsid w:val="009A72F9"/>
    <w:rsid w:val="009B6B91"/>
    <w:rsid w:val="009B794A"/>
    <w:rsid w:val="009D7A50"/>
    <w:rsid w:val="00A31D0D"/>
    <w:rsid w:val="00A502C2"/>
    <w:rsid w:val="00A7030B"/>
    <w:rsid w:val="00AB1773"/>
    <w:rsid w:val="00AB4C62"/>
    <w:rsid w:val="00AD28EF"/>
    <w:rsid w:val="00AE42E8"/>
    <w:rsid w:val="00B22738"/>
    <w:rsid w:val="00B2665D"/>
    <w:rsid w:val="00B30276"/>
    <w:rsid w:val="00B530D0"/>
    <w:rsid w:val="00B53540"/>
    <w:rsid w:val="00B868B5"/>
    <w:rsid w:val="00BD7F7F"/>
    <w:rsid w:val="00C326C7"/>
    <w:rsid w:val="00C81889"/>
    <w:rsid w:val="00C93A3A"/>
    <w:rsid w:val="00CA4CF1"/>
    <w:rsid w:val="00CA6004"/>
    <w:rsid w:val="00CC00BA"/>
    <w:rsid w:val="00CC24D8"/>
    <w:rsid w:val="00CE2BC8"/>
    <w:rsid w:val="00D1057E"/>
    <w:rsid w:val="00D12A98"/>
    <w:rsid w:val="00D71712"/>
    <w:rsid w:val="00D82A16"/>
    <w:rsid w:val="00D90447"/>
    <w:rsid w:val="00DA18AB"/>
    <w:rsid w:val="00DA4C24"/>
    <w:rsid w:val="00DA5666"/>
    <w:rsid w:val="00DC15AE"/>
    <w:rsid w:val="00DC2515"/>
    <w:rsid w:val="00DC3E8B"/>
    <w:rsid w:val="00DE24E6"/>
    <w:rsid w:val="00E11FEE"/>
    <w:rsid w:val="00E147C2"/>
    <w:rsid w:val="00E37B10"/>
    <w:rsid w:val="00E82E78"/>
    <w:rsid w:val="00E95D1D"/>
    <w:rsid w:val="00EB21EB"/>
    <w:rsid w:val="00EB5E69"/>
    <w:rsid w:val="00ED62C2"/>
    <w:rsid w:val="00EE4097"/>
    <w:rsid w:val="00EF3E44"/>
    <w:rsid w:val="00EF7DE8"/>
    <w:rsid w:val="00F0298E"/>
    <w:rsid w:val="00F121FE"/>
    <w:rsid w:val="00F15D65"/>
    <w:rsid w:val="00F52F71"/>
    <w:rsid w:val="00F61829"/>
    <w:rsid w:val="00F93CF5"/>
    <w:rsid w:val="00FB5810"/>
    <w:rsid w:val="00FC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DCC64"/>
  <w15:chartTrackingRefBased/>
  <w15:docId w15:val="{C9D48F95-0BFE-4590-9ADF-635A7923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5EA"/>
    <w:rPr>
      <w:color w:val="808080"/>
    </w:rPr>
  </w:style>
  <w:style w:type="paragraph" w:styleId="ListParagraph">
    <w:name w:val="List Paragraph"/>
    <w:basedOn w:val="Normal"/>
    <w:uiPriority w:val="34"/>
    <w:qFormat/>
    <w:rsid w:val="00181F96"/>
    <w:pPr>
      <w:ind w:left="720"/>
      <w:contextualSpacing/>
    </w:pPr>
  </w:style>
  <w:style w:type="table" w:styleId="TableGrid">
    <w:name w:val="Table Grid"/>
    <w:basedOn w:val="TableNormal"/>
    <w:uiPriority w:val="39"/>
    <w:rsid w:val="00124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7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2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2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2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2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2AD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65171E"/>
    <w:rPr>
      <w:color w:val="0000FF"/>
    </w:rPr>
  </w:style>
  <w:style w:type="character" w:styleId="Hyperlink">
    <w:name w:val="Hyperlink"/>
    <w:basedOn w:val="DefaultParagraphFont"/>
    <w:uiPriority w:val="99"/>
    <w:unhideWhenUsed/>
    <w:rsid w:val="00EB21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eneseo.edu/sites/default/files/sites/purchasing/Copy%20of%20GeneseoVendorAssessmentTool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hRGexaz2d6Jz3bh2WJsHpmBiDyG5Jv0sgQEe3paFeIxvh3g/viewform" TargetMode="External"/><Relationship Id="rId5" Type="http://schemas.openxmlformats.org/officeDocument/2006/relationships/hyperlink" Target="https://docs.google.com/forms/d/e/1FAIpQLSfhRGexaz2d6Jz3bh2WJsHpmBiDyG5Jv0sgQEe3paFeIxvh3g/viewfo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B777560F8384DD5AF57D92911DE4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0F638-E4BB-4A2D-B933-7363D49779DC}"/>
      </w:docPartPr>
      <w:docPartBody>
        <w:p w:rsidR="00E213BA" w:rsidRDefault="00AC134B" w:rsidP="00AC134B">
          <w:pPr>
            <w:pStyle w:val="0B777560F8384DD5AF57D92911DE4B2C4"/>
          </w:pPr>
          <w:r w:rsidRPr="00CC00BA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BADDC7441FB440EE8F8FC0F3F0AC2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3B639-072B-49EE-888E-851114EEFAA4}"/>
      </w:docPartPr>
      <w:docPartBody>
        <w:p w:rsidR="00E213BA" w:rsidRDefault="00AC134B" w:rsidP="00AC134B">
          <w:pPr>
            <w:pStyle w:val="BADDC7441FB440EE8F8FC0F3F0AC29823"/>
          </w:pPr>
          <w:r w:rsidRPr="00CC00BA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7B4204FA9CCB428BB96A83962487E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C41A3-0CAF-4E81-895E-323F76C63D26}"/>
      </w:docPartPr>
      <w:docPartBody>
        <w:p w:rsidR="00E213BA" w:rsidRDefault="00AC134B" w:rsidP="00AC134B">
          <w:pPr>
            <w:pStyle w:val="7B4204FA9CCB428BB96A83962487E1243"/>
          </w:pPr>
          <w:r w:rsidRPr="007F2E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5DDABCDEE740EFBBCCBBFEBBB74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FB46F-CF8D-4599-941E-5D10B74FE221}"/>
      </w:docPartPr>
      <w:docPartBody>
        <w:p w:rsidR="00E213BA" w:rsidRDefault="00AC134B" w:rsidP="00AC134B">
          <w:pPr>
            <w:pStyle w:val="A35DDABCDEE740EFBBCCBBFEBBB74DC03"/>
          </w:pPr>
          <w:r w:rsidRPr="00CC00BA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7689ABD7DEFA45F9A1D4152A8E415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BD8F7-3FE7-4453-BA66-B06EE95F11D0}"/>
      </w:docPartPr>
      <w:docPartBody>
        <w:p w:rsidR="00E213BA" w:rsidRDefault="00AC134B" w:rsidP="00AC134B">
          <w:pPr>
            <w:pStyle w:val="7689ABD7DEFA45F9A1D4152A8E4156353"/>
          </w:pPr>
          <w:r w:rsidRPr="00CC00BA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31A8DA1FB74D47328204CF526AAA8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34602-2FD8-4412-BBE9-DEB69D55D189}"/>
      </w:docPartPr>
      <w:docPartBody>
        <w:p w:rsidR="00E213BA" w:rsidRDefault="00AC134B" w:rsidP="00AC134B">
          <w:pPr>
            <w:pStyle w:val="31A8DA1FB74D47328204CF526AAA82B33"/>
          </w:pPr>
          <w:r w:rsidRPr="00CC00BA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907C02B2C45747E0B41E7B3F070FB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ACF22-66B5-4377-A04D-50C0B43143CD}"/>
      </w:docPartPr>
      <w:docPartBody>
        <w:p w:rsidR="00E213BA" w:rsidRDefault="00AC134B" w:rsidP="00AC134B">
          <w:pPr>
            <w:pStyle w:val="907C02B2C45747E0B41E7B3F070FB3F93"/>
          </w:pPr>
          <w:r w:rsidRPr="00CE2BC8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56FB8CAA0D4A45CB82A19F87F9C74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05A8E-679B-40F1-B1A1-049022D72C0C}"/>
      </w:docPartPr>
      <w:docPartBody>
        <w:p w:rsidR="00E213BA" w:rsidRDefault="00AC134B" w:rsidP="00AC134B">
          <w:pPr>
            <w:pStyle w:val="56FB8CAA0D4A45CB82A19F87F9C74E0F1"/>
          </w:pPr>
          <w:r w:rsidRPr="00CC00BA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550B20A21D534C49882FA3AF71042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FFD59-188B-4476-AAEA-A229494018C7}"/>
      </w:docPartPr>
      <w:docPartBody>
        <w:p w:rsidR="00E213BA" w:rsidRDefault="00AC134B" w:rsidP="00AC134B">
          <w:pPr>
            <w:pStyle w:val="550B20A21D534C49882FA3AF7104229A1"/>
          </w:pPr>
          <w:r w:rsidRPr="00CC00BA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1F5E842F4BAB4DDDA9ABEC3307B81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345FC-09A9-4C27-BF8A-2A6756C96EB1}"/>
      </w:docPartPr>
      <w:docPartBody>
        <w:p w:rsidR="00AD5090" w:rsidRDefault="00AC134B" w:rsidP="00AC134B">
          <w:pPr>
            <w:pStyle w:val="1F5E842F4BAB4DDDA9ABEC3307B8169D"/>
          </w:pPr>
          <w:r w:rsidRPr="006547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264CC2FC7D49E9A8A3DA5BAE2EA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796CE-CC6B-4A26-90BC-C8C7D9978384}"/>
      </w:docPartPr>
      <w:docPartBody>
        <w:p w:rsidR="00AD5090" w:rsidRDefault="00AC134B" w:rsidP="00AC134B">
          <w:pPr>
            <w:pStyle w:val="23264CC2FC7D49E9A8A3DA5BAE2EA9B6"/>
          </w:pPr>
          <w:r w:rsidRPr="006547F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3A2"/>
    <w:rsid w:val="00074BC0"/>
    <w:rsid w:val="001C12D5"/>
    <w:rsid w:val="00310C11"/>
    <w:rsid w:val="00725B80"/>
    <w:rsid w:val="007C63A2"/>
    <w:rsid w:val="008E0C31"/>
    <w:rsid w:val="00AC134B"/>
    <w:rsid w:val="00AD5090"/>
    <w:rsid w:val="00D771EF"/>
    <w:rsid w:val="00E2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134B"/>
    <w:rPr>
      <w:color w:val="808080"/>
    </w:rPr>
  </w:style>
  <w:style w:type="paragraph" w:customStyle="1" w:styleId="BADDC7441FB440EE8F8FC0F3F0AC29823">
    <w:name w:val="BADDC7441FB440EE8F8FC0F3F0AC29823"/>
    <w:rsid w:val="00AC134B"/>
    <w:pPr>
      <w:spacing w:after="0" w:line="240" w:lineRule="auto"/>
    </w:pPr>
    <w:rPr>
      <w:rFonts w:ascii="Palatino Linotype" w:eastAsiaTheme="minorHAnsi" w:hAnsi="Palatino Linotype"/>
      <w:sz w:val="24"/>
    </w:rPr>
  </w:style>
  <w:style w:type="paragraph" w:customStyle="1" w:styleId="7B4204FA9CCB428BB96A83962487E1243">
    <w:name w:val="7B4204FA9CCB428BB96A83962487E1243"/>
    <w:rsid w:val="00AC134B"/>
    <w:pPr>
      <w:spacing w:after="0" w:line="240" w:lineRule="auto"/>
    </w:pPr>
    <w:rPr>
      <w:rFonts w:ascii="Palatino Linotype" w:eastAsiaTheme="minorHAnsi" w:hAnsi="Palatino Linotype"/>
      <w:sz w:val="24"/>
    </w:rPr>
  </w:style>
  <w:style w:type="paragraph" w:customStyle="1" w:styleId="A35DDABCDEE740EFBBCCBBFEBBB74DC03">
    <w:name w:val="A35DDABCDEE740EFBBCCBBFEBBB74DC03"/>
    <w:rsid w:val="00AC134B"/>
    <w:pPr>
      <w:spacing w:after="0" w:line="240" w:lineRule="auto"/>
    </w:pPr>
    <w:rPr>
      <w:rFonts w:ascii="Palatino Linotype" w:eastAsiaTheme="minorHAnsi" w:hAnsi="Palatino Linotype"/>
      <w:sz w:val="24"/>
    </w:rPr>
  </w:style>
  <w:style w:type="paragraph" w:customStyle="1" w:styleId="0B777560F8384DD5AF57D92911DE4B2C4">
    <w:name w:val="0B777560F8384DD5AF57D92911DE4B2C4"/>
    <w:rsid w:val="00AC134B"/>
    <w:pPr>
      <w:spacing w:after="0" w:line="240" w:lineRule="auto"/>
    </w:pPr>
    <w:rPr>
      <w:rFonts w:ascii="Palatino Linotype" w:eastAsiaTheme="minorHAnsi" w:hAnsi="Palatino Linotype"/>
      <w:sz w:val="24"/>
    </w:rPr>
  </w:style>
  <w:style w:type="paragraph" w:customStyle="1" w:styleId="56FB8CAA0D4A45CB82A19F87F9C74E0F1">
    <w:name w:val="56FB8CAA0D4A45CB82A19F87F9C74E0F1"/>
    <w:rsid w:val="00AC134B"/>
    <w:pPr>
      <w:spacing w:after="0" w:line="240" w:lineRule="auto"/>
    </w:pPr>
    <w:rPr>
      <w:rFonts w:ascii="Palatino Linotype" w:eastAsiaTheme="minorHAnsi" w:hAnsi="Palatino Linotype"/>
      <w:sz w:val="24"/>
    </w:rPr>
  </w:style>
  <w:style w:type="paragraph" w:customStyle="1" w:styleId="7689ABD7DEFA45F9A1D4152A8E4156353">
    <w:name w:val="7689ABD7DEFA45F9A1D4152A8E4156353"/>
    <w:rsid w:val="00AC134B"/>
    <w:pPr>
      <w:spacing w:after="0" w:line="240" w:lineRule="auto"/>
    </w:pPr>
    <w:rPr>
      <w:rFonts w:ascii="Palatino Linotype" w:eastAsiaTheme="minorHAnsi" w:hAnsi="Palatino Linotype"/>
      <w:sz w:val="24"/>
    </w:rPr>
  </w:style>
  <w:style w:type="paragraph" w:customStyle="1" w:styleId="31A8DA1FB74D47328204CF526AAA82B33">
    <w:name w:val="31A8DA1FB74D47328204CF526AAA82B33"/>
    <w:rsid w:val="00AC134B"/>
    <w:pPr>
      <w:spacing w:after="0" w:line="240" w:lineRule="auto"/>
    </w:pPr>
    <w:rPr>
      <w:rFonts w:ascii="Palatino Linotype" w:eastAsiaTheme="minorHAnsi" w:hAnsi="Palatino Linotype"/>
      <w:sz w:val="24"/>
    </w:rPr>
  </w:style>
  <w:style w:type="paragraph" w:customStyle="1" w:styleId="550B20A21D534C49882FA3AF7104229A1">
    <w:name w:val="550B20A21D534C49882FA3AF7104229A1"/>
    <w:rsid w:val="00AC134B"/>
    <w:pPr>
      <w:spacing w:after="0" w:line="240" w:lineRule="auto"/>
    </w:pPr>
    <w:rPr>
      <w:rFonts w:ascii="Palatino Linotype" w:eastAsiaTheme="minorHAnsi" w:hAnsi="Palatino Linotype"/>
      <w:sz w:val="24"/>
    </w:rPr>
  </w:style>
  <w:style w:type="paragraph" w:customStyle="1" w:styleId="1F5E842F4BAB4DDDA9ABEC3307B8169D">
    <w:name w:val="1F5E842F4BAB4DDDA9ABEC3307B8169D"/>
    <w:rsid w:val="00AC134B"/>
    <w:pPr>
      <w:spacing w:after="0" w:line="240" w:lineRule="auto"/>
    </w:pPr>
    <w:rPr>
      <w:rFonts w:ascii="Palatino Linotype" w:eastAsiaTheme="minorHAnsi" w:hAnsi="Palatino Linotype"/>
      <w:sz w:val="24"/>
    </w:rPr>
  </w:style>
  <w:style w:type="paragraph" w:customStyle="1" w:styleId="23264CC2FC7D49E9A8A3DA5BAE2EA9B6">
    <w:name w:val="23264CC2FC7D49E9A8A3DA5BAE2EA9B6"/>
    <w:rsid w:val="00AC134B"/>
    <w:pPr>
      <w:spacing w:after="0" w:line="240" w:lineRule="auto"/>
    </w:pPr>
    <w:rPr>
      <w:rFonts w:ascii="Palatino Linotype" w:eastAsiaTheme="minorHAnsi" w:hAnsi="Palatino Linotype"/>
      <w:sz w:val="24"/>
    </w:rPr>
  </w:style>
  <w:style w:type="paragraph" w:customStyle="1" w:styleId="907C02B2C45747E0B41E7B3F070FB3F93">
    <w:name w:val="907C02B2C45747E0B41E7B3F070FB3F93"/>
    <w:rsid w:val="00AC134B"/>
    <w:pPr>
      <w:spacing w:after="0" w:line="240" w:lineRule="auto"/>
    </w:pPr>
    <w:rPr>
      <w:rFonts w:ascii="Palatino Linotype" w:eastAsiaTheme="minorHAnsi" w:hAnsi="Palatino Linotype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Anchor</dc:creator>
  <cp:keywords/>
  <dc:description/>
  <cp:lastModifiedBy>Rebecca Anchor</cp:lastModifiedBy>
  <cp:revision>12</cp:revision>
  <cp:lastPrinted>2021-09-22T13:11:00Z</cp:lastPrinted>
  <dcterms:created xsi:type="dcterms:W3CDTF">2021-02-12T19:35:00Z</dcterms:created>
  <dcterms:modified xsi:type="dcterms:W3CDTF">2021-09-22T13:57:00Z</dcterms:modified>
</cp:coreProperties>
</file>